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FFD9" w14:textId="289B6261" w:rsidR="00E209CA" w:rsidRDefault="00E209CA" w:rsidP="00BE616A">
      <w:pPr>
        <w:spacing w:after="0" w:line="40" w:lineRule="atLeast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D33FE03" wp14:editId="6FFD350D">
            <wp:extent cx="2567538" cy="831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266" cy="83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3374E" w14:textId="77777777" w:rsidR="00BE616A" w:rsidRDefault="00BE616A" w:rsidP="00BE616A">
      <w:pPr>
        <w:spacing w:after="0" w:line="40" w:lineRule="atLeast"/>
        <w:rPr>
          <w:rFonts w:ascii="Arial" w:hAnsi="Arial" w:cs="Arial"/>
          <w:b/>
          <w:bCs/>
          <w:sz w:val="24"/>
          <w:szCs w:val="24"/>
        </w:rPr>
      </w:pPr>
    </w:p>
    <w:p w14:paraId="2F26FD10" w14:textId="77777777" w:rsidR="000063CE" w:rsidRDefault="000063CE" w:rsidP="00BE616A">
      <w:pPr>
        <w:spacing w:after="0" w:line="40" w:lineRule="atLeast"/>
        <w:rPr>
          <w:rFonts w:ascii="Arial" w:hAnsi="Arial" w:cs="Arial"/>
          <w:b/>
          <w:bCs/>
          <w:sz w:val="24"/>
          <w:szCs w:val="24"/>
        </w:rPr>
      </w:pPr>
    </w:p>
    <w:p w14:paraId="4F447E08" w14:textId="012A8118" w:rsidR="00BA6C19" w:rsidRPr="00E209CA" w:rsidRDefault="00BA6C19" w:rsidP="00BE616A">
      <w:pPr>
        <w:spacing w:after="0" w:line="40" w:lineRule="atLeast"/>
        <w:rPr>
          <w:rFonts w:ascii="Arial" w:hAnsi="Arial" w:cs="Arial"/>
          <w:b/>
          <w:bCs/>
          <w:sz w:val="24"/>
          <w:szCs w:val="24"/>
        </w:rPr>
      </w:pPr>
      <w:r w:rsidRPr="00E209CA">
        <w:rPr>
          <w:rFonts w:ascii="Arial" w:hAnsi="Arial" w:cs="Arial"/>
          <w:b/>
          <w:bCs/>
          <w:sz w:val="24"/>
          <w:szCs w:val="24"/>
        </w:rPr>
        <w:t xml:space="preserve">Hypercharged Foundation </w:t>
      </w:r>
      <w:r w:rsidR="000063CE">
        <w:rPr>
          <w:rFonts w:ascii="Arial" w:hAnsi="Arial" w:cs="Arial"/>
          <w:b/>
          <w:bCs/>
          <w:sz w:val="24"/>
          <w:szCs w:val="24"/>
        </w:rPr>
        <w:t>- F</w:t>
      </w:r>
      <w:r w:rsidRPr="00E209CA">
        <w:rPr>
          <w:rFonts w:ascii="Arial" w:hAnsi="Arial" w:cs="Arial"/>
          <w:b/>
          <w:bCs/>
          <w:sz w:val="24"/>
          <w:szCs w:val="24"/>
        </w:rPr>
        <w:t xml:space="preserve">unding </w:t>
      </w:r>
      <w:r w:rsidR="000063CE">
        <w:rPr>
          <w:rFonts w:ascii="Arial" w:hAnsi="Arial" w:cs="Arial"/>
          <w:b/>
          <w:bCs/>
          <w:sz w:val="24"/>
          <w:szCs w:val="24"/>
        </w:rPr>
        <w:t>A</w:t>
      </w:r>
      <w:r w:rsidRPr="00E209CA">
        <w:rPr>
          <w:rFonts w:ascii="Arial" w:hAnsi="Arial" w:cs="Arial"/>
          <w:b/>
          <w:bCs/>
          <w:sz w:val="24"/>
          <w:szCs w:val="24"/>
        </w:rPr>
        <w:t xml:space="preserve">pplication </w:t>
      </w:r>
      <w:r w:rsidR="000063CE">
        <w:rPr>
          <w:rFonts w:ascii="Arial" w:hAnsi="Arial" w:cs="Arial"/>
          <w:b/>
          <w:bCs/>
          <w:sz w:val="24"/>
          <w:szCs w:val="24"/>
        </w:rPr>
        <w:t>F</w:t>
      </w:r>
      <w:r w:rsidRPr="00E209CA">
        <w:rPr>
          <w:rFonts w:ascii="Arial" w:hAnsi="Arial" w:cs="Arial"/>
          <w:b/>
          <w:bCs/>
          <w:sz w:val="24"/>
          <w:szCs w:val="24"/>
        </w:rPr>
        <w:t>orm</w:t>
      </w:r>
    </w:p>
    <w:p w14:paraId="27AE4621" w14:textId="77777777" w:rsidR="00BA6C19" w:rsidRDefault="00BA6C19" w:rsidP="00BE616A">
      <w:pPr>
        <w:spacing w:after="0" w:line="40" w:lineRule="atLeast"/>
        <w:rPr>
          <w:rFonts w:ascii="Arial" w:hAnsi="Arial" w:cs="Arial"/>
        </w:rPr>
      </w:pPr>
    </w:p>
    <w:p w14:paraId="365FDF95" w14:textId="77777777" w:rsidR="00BE616A" w:rsidRDefault="00BE616A" w:rsidP="00BE616A">
      <w:pPr>
        <w:spacing w:after="0" w:line="40" w:lineRule="atLeast"/>
        <w:rPr>
          <w:rFonts w:ascii="Arial" w:hAnsi="Arial" w:cs="Arial"/>
        </w:rPr>
      </w:pPr>
    </w:p>
    <w:p w14:paraId="61E93A32" w14:textId="2FA991B3" w:rsidR="00C72786" w:rsidRDefault="00C72786" w:rsidP="00BE616A">
      <w:pPr>
        <w:spacing w:after="0" w:line="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forward this application form to </w:t>
      </w:r>
      <w:hyperlink r:id="rId10" w:history="1">
        <w:r w:rsidRPr="005E2493">
          <w:rPr>
            <w:rStyle w:val="Hyperlink"/>
            <w:rFonts w:ascii="Arial" w:hAnsi="Arial" w:cs="Arial"/>
            <w:sz w:val="20"/>
            <w:szCs w:val="20"/>
          </w:rPr>
          <w:t>hypercharged@countybroadband.co.uk</w:t>
        </w:r>
      </w:hyperlink>
    </w:p>
    <w:p w14:paraId="4D96ACD8" w14:textId="77777777" w:rsidR="00C72786" w:rsidRDefault="00C72786" w:rsidP="00BE616A">
      <w:pPr>
        <w:spacing w:after="0" w:line="40" w:lineRule="atLeast"/>
        <w:rPr>
          <w:rFonts w:ascii="Arial" w:hAnsi="Arial" w:cs="Arial"/>
          <w:sz w:val="20"/>
          <w:szCs w:val="20"/>
        </w:rPr>
      </w:pPr>
    </w:p>
    <w:p w14:paraId="46A17F4C" w14:textId="35316747" w:rsidR="00720CDD" w:rsidRPr="00E209CA" w:rsidRDefault="00E41D1F" w:rsidP="00BE616A">
      <w:pPr>
        <w:spacing w:after="0" w:line="40" w:lineRule="atLeast"/>
        <w:rPr>
          <w:rFonts w:ascii="Arial" w:hAnsi="Arial" w:cs="Arial"/>
          <w:sz w:val="20"/>
          <w:szCs w:val="20"/>
        </w:rPr>
      </w:pPr>
      <w:r w:rsidRPr="00E209CA">
        <w:rPr>
          <w:rFonts w:ascii="Arial" w:hAnsi="Arial" w:cs="Arial"/>
          <w:sz w:val="20"/>
          <w:szCs w:val="20"/>
        </w:rPr>
        <w:t xml:space="preserve">If you </w:t>
      </w:r>
      <w:r w:rsidR="00C235A7">
        <w:rPr>
          <w:rFonts w:ascii="Arial" w:hAnsi="Arial" w:cs="Arial"/>
          <w:sz w:val="20"/>
          <w:szCs w:val="20"/>
        </w:rPr>
        <w:t>need</w:t>
      </w:r>
      <w:r w:rsidRPr="00E209CA">
        <w:rPr>
          <w:rFonts w:ascii="Arial" w:hAnsi="Arial" w:cs="Arial"/>
          <w:sz w:val="20"/>
          <w:szCs w:val="20"/>
        </w:rPr>
        <w:t xml:space="preserve"> any support with your application</w:t>
      </w:r>
      <w:r w:rsidR="00C72786">
        <w:rPr>
          <w:rFonts w:ascii="Arial" w:hAnsi="Arial" w:cs="Arial"/>
          <w:sz w:val="20"/>
          <w:szCs w:val="20"/>
        </w:rPr>
        <w:t>, or require access to the form in a different format,</w:t>
      </w:r>
      <w:r w:rsidRPr="00E209CA">
        <w:rPr>
          <w:rFonts w:ascii="Arial" w:hAnsi="Arial" w:cs="Arial"/>
          <w:sz w:val="20"/>
          <w:szCs w:val="20"/>
        </w:rPr>
        <w:t xml:space="preserve"> please </w:t>
      </w:r>
      <w:r w:rsidR="000C2966">
        <w:rPr>
          <w:rFonts w:ascii="Arial" w:hAnsi="Arial" w:cs="Arial"/>
          <w:sz w:val="20"/>
          <w:szCs w:val="20"/>
        </w:rPr>
        <w:t>email</w:t>
      </w:r>
      <w:r w:rsidRPr="00E209CA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C72786" w:rsidRPr="005E2493">
          <w:rPr>
            <w:rStyle w:val="Hyperlink"/>
            <w:rFonts w:ascii="Arial" w:hAnsi="Arial" w:cs="Arial"/>
            <w:sz w:val="20"/>
            <w:szCs w:val="20"/>
          </w:rPr>
          <w:t>hypercharged@countybroadband.co.uk</w:t>
        </w:r>
      </w:hyperlink>
      <w:r w:rsidR="00C72786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C72786" w:rsidRPr="00C72786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for assistance</w:t>
      </w:r>
      <w:r w:rsidR="00C72786" w:rsidRPr="00C72786">
        <w:rPr>
          <w:rStyle w:val="Hyperlink"/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11B6BFD" w14:textId="77777777" w:rsidR="00BE616A" w:rsidRPr="00EE3DA0" w:rsidRDefault="00BE616A" w:rsidP="00BE616A">
      <w:pPr>
        <w:spacing w:after="0" w:line="40" w:lineRule="atLeast"/>
        <w:rPr>
          <w:rFonts w:ascii="Arial" w:hAnsi="Arial" w:cs="Arial"/>
        </w:rPr>
      </w:pPr>
    </w:p>
    <w:p w14:paraId="6EE3D486" w14:textId="77EA3E7E" w:rsidR="0047204A" w:rsidRDefault="00C235A7" w:rsidP="00BE616A">
      <w:pPr>
        <w:spacing w:after="0" w:line="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</w:t>
      </w:r>
      <w:r w:rsidR="0047204A" w:rsidRPr="00263BE9">
        <w:rPr>
          <w:rFonts w:ascii="Arial" w:hAnsi="Arial" w:cs="Arial"/>
          <w:b/>
          <w:bCs/>
        </w:rPr>
        <w:t xml:space="preserve"> information</w:t>
      </w:r>
    </w:p>
    <w:p w14:paraId="5B73BCB2" w14:textId="77777777" w:rsidR="00BE616A" w:rsidRPr="00263BE9" w:rsidRDefault="00BE616A" w:rsidP="00BE616A">
      <w:pPr>
        <w:spacing w:after="0" w:line="40" w:lineRule="atLeast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7648"/>
      </w:tblGrid>
      <w:tr w:rsidR="0047204A" w:rsidRPr="00EE3DA0" w14:paraId="368160BF" w14:textId="06BC2241" w:rsidTr="00CC73F5">
        <w:tc>
          <w:tcPr>
            <w:tcW w:w="1028" w:type="pct"/>
          </w:tcPr>
          <w:p w14:paraId="38F46990" w14:textId="5331110E" w:rsidR="0047204A" w:rsidRPr="00EE3DA0" w:rsidRDefault="00455EDB" w:rsidP="00BE616A">
            <w:pPr>
              <w:spacing w:line="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</w:t>
            </w:r>
            <w:r w:rsidR="0047204A" w:rsidRPr="00EE3DA0">
              <w:rPr>
                <w:rFonts w:ascii="Arial" w:hAnsi="Arial" w:cs="Arial"/>
              </w:rPr>
              <w:t>Name</w:t>
            </w:r>
          </w:p>
          <w:p w14:paraId="36AEBEC8" w14:textId="77777777" w:rsidR="0047204A" w:rsidRPr="00EE3DA0" w:rsidRDefault="0047204A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3DDBDB85" w14:textId="0A995F94" w:rsidR="0047204A" w:rsidRPr="00EE3DA0" w:rsidRDefault="0047204A" w:rsidP="00BE616A">
            <w:pPr>
              <w:spacing w:line="40" w:lineRule="atLeast"/>
              <w:rPr>
                <w:rFonts w:ascii="Arial" w:hAnsi="Arial" w:cs="Arial"/>
              </w:rPr>
            </w:pPr>
          </w:p>
        </w:tc>
        <w:tc>
          <w:tcPr>
            <w:tcW w:w="3972" w:type="pct"/>
          </w:tcPr>
          <w:p w14:paraId="7A7AC3E5" w14:textId="77777777" w:rsidR="0047204A" w:rsidRPr="00EE3DA0" w:rsidRDefault="0047204A" w:rsidP="00BE616A">
            <w:pPr>
              <w:spacing w:line="40" w:lineRule="atLeast"/>
              <w:rPr>
                <w:rFonts w:ascii="Arial" w:hAnsi="Arial" w:cs="Arial"/>
              </w:rPr>
            </w:pPr>
          </w:p>
        </w:tc>
      </w:tr>
      <w:tr w:rsidR="00D06217" w:rsidRPr="00EE3DA0" w14:paraId="43BAF9FA" w14:textId="77777777" w:rsidTr="00CC73F5">
        <w:tc>
          <w:tcPr>
            <w:tcW w:w="1028" w:type="pct"/>
          </w:tcPr>
          <w:p w14:paraId="5257C773" w14:textId="77777777" w:rsidR="00D06217" w:rsidRDefault="00D06217" w:rsidP="00BE616A">
            <w:pPr>
              <w:spacing w:line="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  <w:p w14:paraId="2921894A" w14:textId="30DE11A5" w:rsidR="00D06217" w:rsidRPr="00EE3DA0" w:rsidRDefault="00D06217" w:rsidP="00BE616A">
            <w:pPr>
              <w:spacing w:line="40" w:lineRule="atLeast"/>
              <w:rPr>
                <w:rFonts w:ascii="Arial" w:hAnsi="Arial" w:cs="Arial"/>
              </w:rPr>
            </w:pPr>
          </w:p>
        </w:tc>
        <w:tc>
          <w:tcPr>
            <w:tcW w:w="3972" w:type="pct"/>
          </w:tcPr>
          <w:p w14:paraId="069CAD8F" w14:textId="77777777" w:rsidR="00D06217" w:rsidRDefault="00D06217" w:rsidP="00BE616A">
            <w:pPr>
              <w:spacing w:line="40" w:lineRule="atLeast"/>
              <w:rPr>
                <w:rFonts w:ascii="Arial" w:hAnsi="Arial" w:cs="Arial"/>
              </w:rPr>
            </w:pPr>
          </w:p>
        </w:tc>
      </w:tr>
      <w:tr w:rsidR="0047204A" w:rsidRPr="00EE3DA0" w14:paraId="10C7754A" w14:textId="06E04318" w:rsidTr="00CC73F5">
        <w:tc>
          <w:tcPr>
            <w:tcW w:w="1028" w:type="pct"/>
          </w:tcPr>
          <w:p w14:paraId="1F2201F1" w14:textId="54334CC6" w:rsidR="00652DD0" w:rsidRPr="00652DD0" w:rsidRDefault="0047204A" w:rsidP="00BE616A">
            <w:pPr>
              <w:spacing w:line="40" w:lineRule="atLeast"/>
              <w:rPr>
                <w:rFonts w:ascii="Arial" w:hAnsi="Arial" w:cs="Arial"/>
              </w:rPr>
            </w:pPr>
            <w:r w:rsidRPr="00EE3DA0">
              <w:rPr>
                <w:rFonts w:ascii="Arial" w:hAnsi="Arial" w:cs="Arial"/>
              </w:rPr>
              <w:t xml:space="preserve">Contact </w:t>
            </w:r>
            <w:r w:rsidR="00A07623">
              <w:rPr>
                <w:rFonts w:ascii="Arial" w:hAnsi="Arial" w:cs="Arial"/>
              </w:rPr>
              <w:t>D</w:t>
            </w:r>
            <w:r w:rsidRPr="00EE3DA0">
              <w:rPr>
                <w:rFonts w:ascii="Arial" w:hAnsi="Arial" w:cs="Arial"/>
              </w:rPr>
              <w:t>etails</w:t>
            </w:r>
          </w:p>
          <w:p w14:paraId="610D6CFD" w14:textId="77777777" w:rsidR="0047204A" w:rsidRPr="00EE3DA0" w:rsidRDefault="0047204A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1C695AA7" w14:textId="635DE7C6" w:rsidR="0047204A" w:rsidRPr="00EE3DA0" w:rsidRDefault="0047204A" w:rsidP="00BE616A">
            <w:pPr>
              <w:spacing w:line="40" w:lineRule="atLeast"/>
              <w:rPr>
                <w:rFonts w:ascii="Arial" w:hAnsi="Arial" w:cs="Arial"/>
              </w:rPr>
            </w:pPr>
          </w:p>
        </w:tc>
        <w:tc>
          <w:tcPr>
            <w:tcW w:w="3972" w:type="pct"/>
          </w:tcPr>
          <w:p w14:paraId="0B31A653" w14:textId="7135C938" w:rsidR="0047204A" w:rsidRDefault="00652DD0" w:rsidP="00BE616A">
            <w:pPr>
              <w:spacing w:line="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0431C7">
              <w:rPr>
                <w:rFonts w:ascii="Arial" w:hAnsi="Arial" w:cs="Arial"/>
              </w:rPr>
              <w:t xml:space="preserve"> Address</w:t>
            </w:r>
            <w:r>
              <w:rPr>
                <w:rFonts w:ascii="Arial" w:hAnsi="Arial" w:cs="Arial"/>
              </w:rPr>
              <w:t>:</w:t>
            </w:r>
          </w:p>
          <w:p w14:paraId="765B4BA2" w14:textId="77777777" w:rsidR="00652DD0" w:rsidRDefault="00652DD0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531CB228" w14:textId="1DF99CC6" w:rsidR="00652DD0" w:rsidRDefault="000431C7" w:rsidP="00BE616A">
            <w:pPr>
              <w:spacing w:line="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  <w:r w:rsidR="00652DD0">
              <w:rPr>
                <w:rFonts w:ascii="Arial" w:hAnsi="Arial" w:cs="Arial"/>
              </w:rPr>
              <w:t>Number:</w:t>
            </w:r>
          </w:p>
          <w:p w14:paraId="647AA72A" w14:textId="5E829861" w:rsidR="000431C7" w:rsidRPr="00EE3DA0" w:rsidRDefault="000431C7" w:rsidP="00BE616A">
            <w:pPr>
              <w:spacing w:line="40" w:lineRule="atLeast"/>
              <w:rPr>
                <w:rFonts w:ascii="Arial" w:hAnsi="Arial" w:cs="Arial"/>
              </w:rPr>
            </w:pPr>
          </w:p>
        </w:tc>
      </w:tr>
    </w:tbl>
    <w:p w14:paraId="649E0C31" w14:textId="77777777" w:rsidR="0047204A" w:rsidRDefault="0047204A" w:rsidP="00BE616A">
      <w:pPr>
        <w:spacing w:after="0" w:line="40" w:lineRule="atLeast"/>
        <w:rPr>
          <w:rFonts w:ascii="Arial" w:hAnsi="Arial" w:cs="Arial"/>
        </w:rPr>
      </w:pPr>
    </w:p>
    <w:p w14:paraId="1F5D6531" w14:textId="77777777" w:rsidR="002659C7" w:rsidRPr="00EE3DA0" w:rsidRDefault="002659C7" w:rsidP="00BE616A">
      <w:pPr>
        <w:spacing w:after="0" w:line="40" w:lineRule="atLeast"/>
        <w:rPr>
          <w:rFonts w:ascii="Arial" w:hAnsi="Arial" w:cs="Arial"/>
        </w:rPr>
      </w:pPr>
    </w:p>
    <w:p w14:paraId="14CE5194" w14:textId="19000233" w:rsidR="0047204A" w:rsidRDefault="00825663" w:rsidP="00BE616A">
      <w:pPr>
        <w:spacing w:after="0" w:line="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47204A" w:rsidRPr="00263BE9">
        <w:rPr>
          <w:rFonts w:ascii="Arial" w:hAnsi="Arial" w:cs="Arial"/>
          <w:b/>
          <w:bCs/>
        </w:rPr>
        <w:t>rganisation information</w:t>
      </w:r>
    </w:p>
    <w:p w14:paraId="39E774B1" w14:textId="77777777" w:rsidR="00BE616A" w:rsidRPr="00263BE9" w:rsidRDefault="00BE616A" w:rsidP="00BE616A">
      <w:pPr>
        <w:spacing w:after="0" w:line="40" w:lineRule="atLeast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5"/>
        <w:gridCol w:w="5663"/>
      </w:tblGrid>
      <w:tr w:rsidR="00D06217" w:rsidRPr="00EE3DA0" w14:paraId="703BEAA6" w14:textId="77777777" w:rsidTr="00CC73F5">
        <w:tc>
          <w:tcPr>
            <w:tcW w:w="2059" w:type="pct"/>
          </w:tcPr>
          <w:p w14:paraId="5EC2B6A1" w14:textId="55300FE7" w:rsidR="00D06217" w:rsidRDefault="00D06217" w:rsidP="00BE616A">
            <w:pPr>
              <w:spacing w:line="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A07623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rganisation</w:t>
            </w:r>
          </w:p>
          <w:p w14:paraId="74A1E4AD" w14:textId="0D285147" w:rsidR="00D06217" w:rsidRPr="00EE3DA0" w:rsidRDefault="00D06217" w:rsidP="00BE616A">
            <w:pPr>
              <w:spacing w:line="40" w:lineRule="atLeast"/>
              <w:rPr>
                <w:rFonts w:ascii="Arial" w:hAnsi="Arial" w:cs="Arial"/>
              </w:rPr>
            </w:pPr>
          </w:p>
        </w:tc>
        <w:tc>
          <w:tcPr>
            <w:tcW w:w="2941" w:type="pct"/>
          </w:tcPr>
          <w:p w14:paraId="01CEA927" w14:textId="77777777" w:rsidR="00D06217" w:rsidRPr="00EE3DA0" w:rsidRDefault="00D06217" w:rsidP="00BE616A">
            <w:pPr>
              <w:spacing w:line="40" w:lineRule="atLeast"/>
              <w:rPr>
                <w:rFonts w:ascii="Arial" w:hAnsi="Arial" w:cs="Arial"/>
              </w:rPr>
            </w:pPr>
          </w:p>
        </w:tc>
      </w:tr>
      <w:tr w:rsidR="00D06217" w:rsidRPr="00EE3DA0" w14:paraId="1FD0D30C" w14:textId="77777777" w:rsidTr="00CC73F5">
        <w:tc>
          <w:tcPr>
            <w:tcW w:w="2059" w:type="pct"/>
          </w:tcPr>
          <w:p w14:paraId="5DE2B60E" w14:textId="17B479C3" w:rsidR="00D06217" w:rsidRDefault="00A07623" w:rsidP="00BE616A">
            <w:pPr>
              <w:spacing w:line="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06217">
              <w:rPr>
                <w:rFonts w:ascii="Arial" w:hAnsi="Arial" w:cs="Arial"/>
              </w:rPr>
              <w:t>rganisation</w:t>
            </w:r>
            <w:r w:rsidR="002805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280519">
              <w:rPr>
                <w:rFonts w:ascii="Arial" w:hAnsi="Arial" w:cs="Arial"/>
              </w:rPr>
              <w:t>ostal</w:t>
            </w:r>
            <w:r w:rsidR="00D062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D06217">
              <w:rPr>
                <w:rFonts w:ascii="Arial" w:hAnsi="Arial" w:cs="Arial"/>
              </w:rPr>
              <w:t>ddress</w:t>
            </w:r>
          </w:p>
          <w:p w14:paraId="764B98FD" w14:textId="457CC01B" w:rsidR="00293260" w:rsidRPr="00EE3DA0" w:rsidRDefault="00293260" w:rsidP="00BE616A">
            <w:pPr>
              <w:spacing w:line="40" w:lineRule="atLeast"/>
              <w:rPr>
                <w:rFonts w:ascii="Arial" w:hAnsi="Arial" w:cs="Arial"/>
              </w:rPr>
            </w:pPr>
          </w:p>
        </w:tc>
        <w:tc>
          <w:tcPr>
            <w:tcW w:w="2941" w:type="pct"/>
          </w:tcPr>
          <w:p w14:paraId="01485EDA" w14:textId="77777777" w:rsidR="00D06217" w:rsidRDefault="00D06217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48DBC000" w14:textId="77777777" w:rsidR="00CC73F5" w:rsidRDefault="00CC73F5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096E723D" w14:textId="77777777" w:rsidR="00CC73F5" w:rsidRDefault="00CC73F5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4D390710" w14:textId="3161A11C" w:rsidR="00CC73F5" w:rsidRPr="00EE3DA0" w:rsidRDefault="00CC73F5" w:rsidP="00BE616A">
            <w:pPr>
              <w:spacing w:line="40" w:lineRule="atLeast"/>
              <w:rPr>
                <w:rFonts w:ascii="Arial" w:hAnsi="Arial" w:cs="Arial"/>
              </w:rPr>
            </w:pPr>
          </w:p>
        </w:tc>
      </w:tr>
      <w:tr w:rsidR="00D06217" w:rsidRPr="00EE3DA0" w14:paraId="05A990D7" w14:textId="77777777" w:rsidTr="00CC73F5">
        <w:tc>
          <w:tcPr>
            <w:tcW w:w="2059" w:type="pct"/>
          </w:tcPr>
          <w:p w14:paraId="7E39267C" w14:textId="540A6A99" w:rsidR="00D06217" w:rsidRPr="00EE3DA0" w:rsidRDefault="00A07623" w:rsidP="00D06217">
            <w:pPr>
              <w:spacing w:line="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06217" w:rsidRPr="00EE3DA0">
              <w:rPr>
                <w:rFonts w:ascii="Arial" w:hAnsi="Arial" w:cs="Arial"/>
              </w:rPr>
              <w:t xml:space="preserve">rganisation </w:t>
            </w:r>
            <w:r>
              <w:rPr>
                <w:rFonts w:ascii="Arial" w:hAnsi="Arial" w:cs="Arial"/>
              </w:rPr>
              <w:t>W</w:t>
            </w:r>
            <w:r w:rsidR="00D06217" w:rsidRPr="00EE3DA0">
              <w:rPr>
                <w:rFonts w:ascii="Arial" w:hAnsi="Arial" w:cs="Arial"/>
              </w:rPr>
              <w:t xml:space="preserve">ebsite </w:t>
            </w:r>
            <w:r>
              <w:rPr>
                <w:rFonts w:ascii="Arial" w:hAnsi="Arial" w:cs="Arial"/>
              </w:rPr>
              <w:t>A</w:t>
            </w:r>
            <w:r w:rsidR="00293260">
              <w:rPr>
                <w:rFonts w:ascii="Arial" w:hAnsi="Arial" w:cs="Arial"/>
              </w:rPr>
              <w:t>ddress</w:t>
            </w:r>
          </w:p>
          <w:p w14:paraId="6AE0218D" w14:textId="77777777" w:rsidR="00D06217" w:rsidRDefault="00D06217" w:rsidP="00BE616A">
            <w:pPr>
              <w:spacing w:line="40" w:lineRule="atLeast"/>
              <w:rPr>
                <w:rFonts w:ascii="Arial" w:hAnsi="Arial" w:cs="Arial"/>
              </w:rPr>
            </w:pPr>
          </w:p>
        </w:tc>
        <w:tc>
          <w:tcPr>
            <w:tcW w:w="2941" w:type="pct"/>
          </w:tcPr>
          <w:p w14:paraId="337409D2" w14:textId="77777777" w:rsidR="00D06217" w:rsidRPr="00EE3DA0" w:rsidRDefault="00D06217" w:rsidP="00BE616A">
            <w:pPr>
              <w:spacing w:line="40" w:lineRule="atLeast"/>
              <w:rPr>
                <w:rFonts w:ascii="Arial" w:hAnsi="Arial" w:cs="Arial"/>
              </w:rPr>
            </w:pPr>
          </w:p>
        </w:tc>
      </w:tr>
      <w:tr w:rsidR="00010B1E" w:rsidRPr="00EE3DA0" w14:paraId="342FE475" w14:textId="77777777" w:rsidTr="00CC73F5">
        <w:tc>
          <w:tcPr>
            <w:tcW w:w="2059" w:type="pct"/>
          </w:tcPr>
          <w:p w14:paraId="3AA2202A" w14:textId="07B12CF3" w:rsidR="00010B1E" w:rsidRPr="00652DD0" w:rsidRDefault="00A07623" w:rsidP="00010B1E">
            <w:pPr>
              <w:spacing w:line="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010B1E">
              <w:rPr>
                <w:rFonts w:ascii="Arial" w:hAnsi="Arial" w:cs="Arial"/>
              </w:rPr>
              <w:t xml:space="preserve">rganisation </w:t>
            </w:r>
            <w:r>
              <w:rPr>
                <w:rFonts w:ascii="Arial" w:hAnsi="Arial" w:cs="Arial"/>
              </w:rPr>
              <w:t>C</w:t>
            </w:r>
            <w:r w:rsidR="00010B1E" w:rsidRPr="00EE3DA0">
              <w:rPr>
                <w:rFonts w:ascii="Arial" w:hAnsi="Arial" w:cs="Arial"/>
              </w:rPr>
              <w:t xml:space="preserve">ontact </w:t>
            </w:r>
            <w:r>
              <w:rPr>
                <w:rFonts w:ascii="Arial" w:hAnsi="Arial" w:cs="Arial"/>
              </w:rPr>
              <w:t>D</w:t>
            </w:r>
            <w:r w:rsidR="00010B1E" w:rsidRPr="00EE3DA0">
              <w:rPr>
                <w:rFonts w:ascii="Arial" w:hAnsi="Arial" w:cs="Arial"/>
              </w:rPr>
              <w:t>etails</w:t>
            </w:r>
          </w:p>
          <w:p w14:paraId="78B8CB2A" w14:textId="77777777" w:rsidR="00010B1E" w:rsidRPr="00EE3DA0" w:rsidRDefault="00010B1E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14277B33" w14:textId="77777777" w:rsidR="00010B1E" w:rsidRPr="00EE3DA0" w:rsidRDefault="00010B1E" w:rsidP="00010B1E">
            <w:pPr>
              <w:spacing w:line="40" w:lineRule="atLeast"/>
              <w:rPr>
                <w:rFonts w:ascii="Arial" w:hAnsi="Arial" w:cs="Arial"/>
              </w:rPr>
            </w:pPr>
          </w:p>
        </w:tc>
        <w:tc>
          <w:tcPr>
            <w:tcW w:w="2941" w:type="pct"/>
          </w:tcPr>
          <w:p w14:paraId="6456F747" w14:textId="77777777" w:rsidR="00010B1E" w:rsidRDefault="00010B1E" w:rsidP="00010B1E">
            <w:pPr>
              <w:spacing w:line="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775943B8" w14:textId="77777777" w:rsidR="00010B1E" w:rsidRDefault="00010B1E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3687DD62" w14:textId="77777777" w:rsidR="00010B1E" w:rsidRDefault="00010B1E" w:rsidP="00010B1E">
            <w:pPr>
              <w:spacing w:line="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  <w:p w14:paraId="49AE062E" w14:textId="77777777" w:rsidR="00010B1E" w:rsidRPr="00EE3DA0" w:rsidRDefault="00010B1E" w:rsidP="00010B1E">
            <w:pPr>
              <w:spacing w:line="40" w:lineRule="atLeast"/>
              <w:ind w:firstLine="720"/>
              <w:rPr>
                <w:rFonts w:ascii="Arial" w:hAnsi="Arial" w:cs="Arial"/>
              </w:rPr>
            </w:pPr>
          </w:p>
        </w:tc>
      </w:tr>
      <w:tr w:rsidR="00CE364E" w:rsidRPr="00EE3DA0" w14:paraId="38318D06" w14:textId="77777777" w:rsidTr="00CC73F5">
        <w:tc>
          <w:tcPr>
            <w:tcW w:w="2059" w:type="pct"/>
          </w:tcPr>
          <w:p w14:paraId="0D21C91C" w14:textId="77777777" w:rsidR="00390FFC" w:rsidRDefault="00CE364E" w:rsidP="00010B1E">
            <w:pPr>
              <w:spacing w:line="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Charity Registration Number</w:t>
            </w:r>
            <w:r w:rsidR="00390FFC">
              <w:rPr>
                <w:rFonts w:ascii="Arial" w:hAnsi="Arial" w:cs="Arial"/>
              </w:rPr>
              <w:t xml:space="preserve"> </w:t>
            </w:r>
          </w:p>
          <w:p w14:paraId="0CBA90A6" w14:textId="591170D0" w:rsidR="00CE364E" w:rsidRPr="00D30F23" w:rsidRDefault="00390FFC" w:rsidP="00010B1E">
            <w:pPr>
              <w:spacing w:line="40" w:lineRule="atLeast"/>
              <w:rPr>
                <w:rFonts w:ascii="Arial" w:hAnsi="Arial" w:cs="Arial"/>
                <w:b/>
                <w:bCs/>
              </w:rPr>
            </w:pPr>
            <w:r w:rsidRPr="00D30F23">
              <w:rPr>
                <w:rFonts w:ascii="Arial" w:hAnsi="Arial" w:cs="Arial"/>
                <w:b/>
                <w:bCs/>
              </w:rPr>
              <w:t>(if applicable)</w:t>
            </w:r>
          </w:p>
        </w:tc>
        <w:tc>
          <w:tcPr>
            <w:tcW w:w="2941" w:type="pct"/>
          </w:tcPr>
          <w:p w14:paraId="6C5EE187" w14:textId="77777777" w:rsidR="00CE364E" w:rsidRDefault="00CE364E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6C4BEF8B" w14:textId="510949BE" w:rsidR="00CE364E" w:rsidRDefault="00CE364E" w:rsidP="00010B1E">
            <w:pPr>
              <w:spacing w:line="40" w:lineRule="atLeast"/>
              <w:rPr>
                <w:rFonts w:ascii="Arial" w:hAnsi="Arial" w:cs="Arial"/>
              </w:rPr>
            </w:pPr>
          </w:p>
        </w:tc>
      </w:tr>
    </w:tbl>
    <w:p w14:paraId="7E6B5AA7" w14:textId="77777777" w:rsidR="00753330" w:rsidRDefault="00753330" w:rsidP="00BE616A">
      <w:pPr>
        <w:spacing w:after="0" w:line="40" w:lineRule="atLeast"/>
        <w:rPr>
          <w:rFonts w:ascii="Arial" w:hAnsi="Arial" w:cs="Arial"/>
        </w:rPr>
      </w:pPr>
    </w:p>
    <w:p w14:paraId="4DABC84D" w14:textId="77777777" w:rsidR="0088128E" w:rsidRDefault="0088128E" w:rsidP="00BE616A">
      <w:pPr>
        <w:spacing w:after="0" w:line="40" w:lineRule="atLeast"/>
        <w:rPr>
          <w:rFonts w:ascii="Arial" w:hAnsi="Arial" w:cs="Arial"/>
        </w:rPr>
      </w:pPr>
    </w:p>
    <w:p w14:paraId="58A3E475" w14:textId="44ED560F" w:rsidR="00263190" w:rsidRDefault="00263190" w:rsidP="00263190">
      <w:pPr>
        <w:spacing w:after="0" w:line="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About O</w:t>
      </w:r>
      <w:r w:rsidRPr="00263BE9">
        <w:rPr>
          <w:rFonts w:ascii="Arial" w:hAnsi="Arial" w:cs="Arial"/>
          <w:b/>
          <w:bCs/>
        </w:rPr>
        <w:t>rganisation</w:t>
      </w:r>
    </w:p>
    <w:p w14:paraId="2DB6CB59" w14:textId="77777777" w:rsidR="00263190" w:rsidRPr="00EE3DA0" w:rsidRDefault="00263190" w:rsidP="00BE616A">
      <w:pPr>
        <w:spacing w:after="0" w:line="40" w:lineRule="atLeast"/>
        <w:rPr>
          <w:rFonts w:ascii="Arial" w:hAnsi="Arial" w:cs="Arial"/>
        </w:rPr>
      </w:pPr>
    </w:p>
    <w:p w14:paraId="4550A3C3" w14:textId="77777777" w:rsidR="00753330" w:rsidRPr="00EE3DA0" w:rsidRDefault="00753330" w:rsidP="00BE616A">
      <w:pPr>
        <w:spacing w:after="0" w:line="40" w:lineRule="atLeas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010B1E" w14:paraId="4AE58994" w14:textId="77777777" w:rsidTr="00CC73F5">
        <w:tc>
          <w:tcPr>
            <w:tcW w:w="4248" w:type="dxa"/>
          </w:tcPr>
          <w:p w14:paraId="28B4D7E5" w14:textId="18E5F425" w:rsidR="00010B1E" w:rsidRPr="00EE3DA0" w:rsidRDefault="00263190" w:rsidP="00010B1E">
            <w:pPr>
              <w:spacing w:line="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010B1E" w:rsidRPr="00EE3DA0">
              <w:rPr>
                <w:rFonts w:ascii="Arial" w:hAnsi="Arial" w:cs="Arial"/>
              </w:rPr>
              <w:t>istory</w:t>
            </w:r>
            <w:r>
              <w:rPr>
                <w:rFonts w:ascii="Arial" w:hAnsi="Arial" w:cs="Arial"/>
              </w:rPr>
              <w:t xml:space="preserve"> – Founding Date/Key Milestones</w:t>
            </w:r>
          </w:p>
          <w:p w14:paraId="2CA8EE8A" w14:textId="77777777" w:rsidR="00010B1E" w:rsidRDefault="00010B1E" w:rsidP="00263190">
            <w:pPr>
              <w:spacing w:line="40" w:lineRule="atLeast"/>
              <w:rPr>
                <w:rFonts w:ascii="Arial" w:hAnsi="Arial" w:cs="Arial"/>
              </w:rPr>
            </w:pPr>
          </w:p>
        </w:tc>
        <w:tc>
          <w:tcPr>
            <w:tcW w:w="5380" w:type="dxa"/>
          </w:tcPr>
          <w:p w14:paraId="253FFC29" w14:textId="77777777" w:rsidR="00010B1E" w:rsidRDefault="00010B1E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416872DA" w14:textId="77777777" w:rsidR="00CC73F5" w:rsidRDefault="00CC73F5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02794CB7" w14:textId="77777777" w:rsidR="00CC73F5" w:rsidRDefault="00CC73F5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2007F40F" w14:textId="77777777" w:rsidR="00CC73F5" w:rsidRDefault="00CC73F5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3C425F5B" w14:textId="77777777" w:rsidR="00CC73F5" w:rsidRDefault="00CC73F5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67D3FEDE" w14:textId="6C2AAD2C" w:rsidR="00CC73F5" w:rsidRDefault="00CC73F5" w:rsidP="00010B1E">
            <w:pPr>
              <w:spacing w:line="40" w:lineRule="atLeast"/>
              <w:rPr>
                <w:rFonts w:ascii="Arial" w:hAnsi="Arial" w:cs="Arial"/>
              </w:rPr>
            </w:pPr>
          </w:p>
        </w:tc>
      </w:tr>
      <w:tr w:rsidR="00010B1E" w14:paraId="12BFEE6A" w14:textId="77777777" w:rsidTr="00CC73F5">
        <w:tc>
          <w:tcPr>
            <w:tcW w:w="4248" w:type="dxa"/>
          </w:tcPr>
          <w:p w14:paraId="5B64A86F" w14:textId="78F78137" w:rsidR="00010B1E" w:rsidRPr="00EE3DA0" w:rsidRDefault="00010B1E" w:rsidP="00010B1E">
            <w:pPr>
              <w:spacing w:line="40" w:lineRule="atLeast"/>
              <w:rPr>
                <w:rFonts w:ascii="Arial" w:hAnsi="Arial" w:cs="Arial"/>
              </w:rPr>
            </w:pPr>
            <w:r w:rsidRPr="00EE3DA0">
              <w:rPr>
                <w:rFonts w:ascii="Arial" w:hAnsi="Arial" w:cs="Arial"/>
              </w:rPr>
              <w:t>Number of</w:t>
            </w:r>
            <w:r w:rsidR="00263190">
              <w:rPr>
                <w:rFonts w:ascii="Arial" w:hAnsi="Arial" w:cs="Arial"/>
              </w:rPr>
              <w:t xml:space="preserve"> </w:t>
            </w:r>
            <w:r w:rsidR="0022088F">
              <w:rPr>
                <w:rFonts w:ascii="Arial" w:hAnsi="Arial" w:cs="Arial"/>
              </w:rPr>
              <w:t>P</w:t>
            </w:r>
            <w:r w:rsidR="00263190">
              <w:rPr>
                <w:rFonts w:ascii="Arial" w:hAnsi="Arial" w:cs="Arial"/>
              </w:rPr>
              <w:t xml:space="preserve">aid </w:t>
            </w:r>
            <w:r w:rsidR="0022088F">
              <w:rPr>
                <w:rFonts w:ascii="Arial" w:hAnsi="Arial" w:cs="Arial"/>
              </w:rPr>
              <w:t>E</w:t>
            </w:r>
            <w:r w:rsidR="00263190">
              <w:rPr>
                <w:rFonts w:ascii="Arial" w:hAnsi="Arial" w:cs="Arial"/>
              </w:rPr>
              <w:t>mployees</w:t>
            </w:r>
            <w:r w:rsidR="0022088F">
              <w:rPr>
                <w:rFonts w:ascii="Arial" w:hAnsi="Arial" w:cs="Arial"/>
              </w:rPr>
              <w:t>, V</w:t>
            </w:r>
            <w:r w:rsidRPr="00EE3DA0">
              <w:rPr>
                <w:rFonts w:ascii="Arial" w:hAnsi="Arial" w:cs="Arial"/>
              </w:rPr>
              <w:t>olunteers</w:t>
            </w:r>
            <w:r w:rsidR="0022088F">
              <w:rPr>
                <w:rFonts w:ascii="Arial" w:hAnsi="Arial" w:cs="Arial"/>
              </w:rPr>
              <w:t xml:space="preserve"> and Trustees</w:t>
            </w:r>
          </w:p>
          <w:p w14:paraId="3F9E89A2" w14:textId="77777777" w:rsidR="00010B1E" w:rsidRPr="00EE3DA0" w:rsidRDefault="00010B1E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62DBC110" w14:textId="77777777" w:rsidR="00010B1E" w:rsidRDefault="00010B1E" w:rsidP="00010B1E">
            <w:pPr>
              <w:spacing w:line="40" w:lineRule="atLeast"/>
              <w:rPr>
                <w:rFonts w:ascii="Arial" w:hAnsi="Arial" w:cs="Arial"/>
              </w:rPr>
            </w:pPr>
          </w:p>
        </w:tc>
        <w:tc>
          <w:tcPr>
            <w:tcW w:w="5380" w:type="dxa"/>
          </w:tcPr>
          <w:p w14:paraId="6932BDCE" w14:textId="77777777" w:rsidR="00010B1E" w:rsidRDefault="00263190" w:rsidP="00010B1E">
            <w:pPr>
              <w:spacing w:line="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Paid employees:</w:t>
            </w:r>
          </w:p>
          <w:p w14:paraId="3F39AAD2" w14:textId="77777777" w:rsidR="00263190" w:rsidRDefault="00263190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1D90D342" w14:textId="77777777" w:rsidR="00263190" w:rsidRDefault="00263190" w:rsidP="00010B1E">
            <w:pPr>
              <w:spacing w:line="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Volunteers:</w:t>
            </w:r>
          </w:p>
          <w:p w14:paraId="0A5D452C" w14:textId="77777777" w:rsidR="0022088F" w:rsidRDefault="0022088F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49B97DAB" w14:textId="18ADF519" w:rsidR="0022088F" w:rsidRDefault="0022088F" w:rsidP="00010B1E">
            <w:pPr>
              <w:spacing w:line="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Trustees:</w:t>
            </w:r>
          </w:p>
          <w:p w14:paraId="7D60C562" w14:textId="77777777" w:rsidR="0022088F" w:rsidRDefault="0022088F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6A10B9A7" w14:textId="044D4FDD" w:rsidR="0022088F" w:rsidRDefault="0022088F" w:rsidP="00010B1E">
            <w:pPr>
              <w:spacing w:line="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  <w:p w14:paraId="238A7BE6" w14:textId="12032435" w:rsidR="00263190" w:rsidRDefault="00263190" w:rsidP="00010B1E">
            <w:pPr>
              <w:spacing w:line="40" w:lineRule="atLeast"/>
              <w:rPr>
                <w:rFonts w:ascii="Arial" w:hAnsi="Arial" w:cs="Arial"/>
              </w:rPr>
            </w:pPr>
          </w:p>
        </w:tc>
      </w:tr>
      <w:tr w:rsidR="00010B1E" w14:paraId="2BEFF4E9" w14:textId="77777777" w:rsidTr="00CC73F5">
        <w:tc>
          <w:tcPr>
            <w:tcW w:w="4248" w:type="dxa"/>
          </w:tcPr>
          <w:p w14:paraId="4012E77D" w14:textId="25FED6EB" w:rsidR="00010B1E" w:rsidRPr="00EE3DA0" w:rsidRDefault="00263190" w:rsidP="00010B1E">
            <w:pPr>
              <w:spacing w:line="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Mission, A</w:t>
            </w:r>
            <w:r w:rsidR="00010B1E" w:rsidRPr="00EE3DA0">
              <w:rPr>
                <w:rFonts w:ascii="Arial" w:hAnsi="Arial" w:cs="Arial"/>
              </w:rPr>
              <w:t xml:space="preserve">ims and </w:t>
            </w:r>
            <w:r w:rsidR="00CE364E">
              <w:rPr>
                <w:rFonts w:ascii="Arial" w:hAnsi="Arial" w:cs="Arial"/>
              </w:rPr>
              <w:t>O</w:t>
            </w:r>
            <w:r w:rsidR="00010B1E" w:rsidRPr="00EE3DA0">
              <w:rPr>
                <w:rFonts w:ascii="Arial" w:hAnsi="Arial" w:cs="Arial"/>
              </w:rPr>
              <w:t>bjectives</w:t>
            </w:r>
          </w:p>
          <w:p w14:paraId="304785DF" w14:textId="77777777" w:rsidR="00010B1E" w:rsidRPr="00EE3DA0" w:rsidRDefault="00010B1E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682A1366" w14:textId="77777777" w:rsidR="00010B1E" w:rsidRDefault="00010B1E" w:rsidP="00010B1E">
            <w:pPr>
              <w:spacing w:line="40" w:lineRule="atLeast"/>
              <w:rPr>
                <w:rFonts w:ascii="Arial" w:hAnsi="Arial" w:cs="Arial"/>
              </w:rPr>
            </w:pPr>
          </w:p>
        </w:tc>
        <w:tc>
          <w:tcPr>
            <w:tcW w:w="5380" w:type="dxa"/>
          </w:tcPr>
          <w:p w14:paraId="10EC4975" w14:textId="77777777" w:rsidR="00010B1E" w:rsidRDefault="00010B1E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25E11D45" w14:textId="77777777" w:rsidR="00CC73F5" w:rsidRDefault="00CC73F5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7352B413" w14:textId="77777777" w:rsidR="00CC73F5" w:rsidRDefault="00CC73F5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31B67CBA" w14:textId="77777777" w:rsidR="00CC73F5" w:rsidRDefault="00CC73F5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4A39BE6E" w14:textId="77777777" w:rsidR="00CC73F5" w:rsidRDefault="00CC73F5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78220F42" w14:textId="77777777" w:rsidR="00CC73F5" w:rsidRDefault="00CC73F5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7D5B9C14" w14:textId="77777777" w:rsidR="00CC73F5" w:rsidRDefault="00CC73F5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3137276B" w14:textId="4DB03E87" w:rsidR="00CC73F5" w:rsidRDefault="00CC73F5" w:rsidP="00010B1E">
            <w:pPr>
              <w:spacing w:line="40" w:lineRule="atLeast"/>
              <w:rPr>
                <w:rFonts w:ascii="Arial" w:hAnsi="Arial" w:cs="Arial"/>
              </w:rPr>
            </w:pPr>
          </w:p>
        </w:tc>
      </w:tr>
      <w:tr w:rsidR="002C32A6" w14:paraId="72988D84" w14:textId="77777777" w:rsidTr="00CC73F5">
        <w:tc>
          <w:tcPr>
            <w:tcW w:w="4248" w:type="dxa"/>
          </w:tcPr>
          <w:p w14:paraId="1E7DDA48" w14:textId="7086480F" w:rsidR="002C32A6" w:rsidRDefault="002C32A6" w:rsidP="00010B1E">
            <w:pPr>
              <w:spacing w:line="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Geographic areas of operation</w:t>
            </w:r>
          </w:p>
        </w:tc>
        <w:tc>
          <w:tcPr>
            <w:tcW w:w="5380" w:type="dxa"/>
          </w:tcPr>
          <w:p w14:paraId="64E0032C" w14:textId="77777777" w:rsidR="002C32A6" w:rsidRDefault="002C32A6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2AF5CBF8" w14:textId="77777777" w:rsidR="002C32A6" w:rsidRDefault="002C32A6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0ABB40C6" w14:textId="77777777" w:rsidR="002C32A6" w:rsidRDefault="002C32A6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31E9B779" w14:textId="77777777" w:rsidR="002C32A6" w:rsidRDefault="002C32A6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5105C76A" w14:textId="77777777" w:rsidR="002C32A6" w:rsidRDefault="002C32A6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5D2BC104" w14:textId="6E3060FD" w:rsidR="002C32A6" w:rsidRDefault="002C32A6" w:rsidP="00010B1E">
            <w:pPr>
              <w:spacing w:line="40" w:lineRule="atLeast"/>
              <w:rPr>
                <w:rFonts w:ascii="Arial" w:hAnsi="Arial" w:cs="Arial"/>
              </w:rPr>
            </w:pPr>
          </w:p>
        </w:tc>
      </w:tr>
      <w:tr w:rsidR="00AC50C1" w14:paraId="731ABC40" w14:textId="77777777" w:rsidTr="00CC73F5">
        <w:tc>
          <w:tcPr>
            <w:tcW w:w="4248" w:type="dxa"/>
          </w:tcPr>
          <w:p w14:paraId="30B3F75C" w14:textId="785E20D6" w:rsidR="00AC50C1" w:rsidRDefault="00AC50C1" w:rsidP="00010B1E">
            <w:pPr>
              <w:spacing w:line="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</w:t>
            </w:r>
            <w:r w:rsidR="00862682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organisation makes a positive contribution to the community</w:t>
            </w:r>
          </w:p>
          <w:p w14:paraId="5309219E" w14:textId="750089D0" w:rsidR="00AC50C1" w:rsidRDefault="00AC50C1" w:rsidP="00010B1E">
            <w:pPr>
              <w:spacing w:line="40" w:lineRule="atLeast"/>
              <w:rPr>
                <w:rFonts w:ascii="Arial" w:hAnsi="Arial" w:cs="Arial"/>
              </w:rPr>
            </w:pPr>
          </w:p>
        </w:tc>
        <w:tc>
          <w:tcPr>
            <w:tcW w:w="5380" w:type="dxa"/>
          </w:tcPr>
          <w:p w14:paraId="4A509103" w14:textId="77777777" w:rsidR="00AC50C1" w:rsidRDefault="00AC50C1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6E312A63" w14:textId="77777777" w:rsidR="00AC50C1" w:rsidRDefault="00AC50C1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3CD21878" w14:textId="77777777" w:rsidR="00AC50C1" w:rsidRDefault="00AC50C1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4CEF34C1" w14:textId="77777777" w:rsidR="00AC50C1" w:rsidRDefault="00AC50C1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7C4DEA99" w14:textId="77777777" w:rsidR="00AC50C1" w:rsidRDefault="00AC50C1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0223BA75" w14:textId="77777777" w:rsidR="00AC50C1" w:rsidRDefault="00AC50C1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205B8C1B" w14:textId="542DF52E" w:rsidR="00AC50C1" w:rsidRDefault="00AC50C1" w:rsidP="00010B1E">
            <w:pPr>
              <w:spacing w:line="40" w:lineRule="atLeast"/>
              <w:rPr>
                <w:rFonts w:ascii="Arial" w:hAnsi="Arial" w:cs="Arial"/>
              </w:rPr>
            </w:pPr>
          </w:p>
        </w:tc>
      </w:tr>
      <w:tr w:rsidR="00010B1E" w14:paraId="4DE9FD0A" w14:textId="77777777" w:rsidTr="00CC73F5">
        <w:tc>
          <w:tcPr>
            <w:tcW w:w="4248" w:type="dxa"/>
          </w:tcPr>
          <w:p w14:paraId="42E77F39" w14:textId="098C4EE0" w:rsidR="00010B1E" w:rsidRPr="00EE3DA0" w:rsidRDefault="004924A0" w:rsidP="00010B1E">
            <w:pPr>
              <w:spacing w:line="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the Organisation is Funded</w:t>
            </w:r>
          </w:p>
          <w:p w14:paraId="460884EC" w14:textId="77777777" w:rsidR="00010B1E" w:rsidRPr="00EE3DA0" w:rsidRDefault="00010B1E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2F935B99" w14:textId="77777777" w:rsidR="00010B1E" w:rsidRDefault="00010B1E" w:rsidP="00010B1E">
            <w:pPr>
              <w:spacing w:line="40" w:lineRule="atLeast"/>
              <w:rPr>
                <w:rFonts w:ascii="Arial" w:hAnsi="Arial" w:cs="Arial"/>
              </w:rPr>
            </w:pPr>
          </w:p>
        </w:tc>
        <w:tc>
          <w:tcPr>
            <w:tcW w:w="5380" w:type="dxa"/>
          </w:tcPr>
          <w:p w14:paraId="77FEF23A" w14:textId="77777777" w:rsidR="00010B1E" w:rsidRDefault="00010B1E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29455078" w14:textId="77777777" w:rsidR="004924A0" w:rsidRDefault="004924A0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4B2B935A" w14:textId="77777777" w:rsidR="004924A0" w:rsidRDefault="004924A0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39B2A843" w14:textId="77777777" w:rsidR="004924A0" w:rsidRDefault="004924A0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6284DE26" w14:textId="77777777" w:rsidR="004924A0" w:rsidRDefault="004924A0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4A20460C" w14:textId="77777777" w:rsidR="004924A0" w:rsidRDefault="004924A0" w:rsidP="00010B1E">
            <w:pPr>
              <w:spacing w:line="40" w:lineRule="atLeast"/>
              <w:rPr>
                <w:rFonts w:ascii="Arial" w:hAnsi="Arial" w:cs="Arial"/>
              </w:rPr>
            </w:pPr>
          </w:p>
          <w:p w14:paraId="432DC4F7" w14:textId="1E4B4EF1" w:rsidR="004924A0" w:rsidRDefault="004924A0" w:rsidP="00010B1E">
            <w:pPr>
              <w:spacing w:line="40" w:lineRule="atLeast"/>
              <w:rPr>
                <w:rFonts w:ascii="Arial" w:hAnsi="Arial" w:cs="Arial"/>
              </w:rPr>
            </w:pPr>
          </w:p>
        </w:tc>
      </w:tr>
    </w:tbl>
    <w:p w14:paraId="47A60232" w14:textId="77777777" w:rsidR="00753330" w:rsidRDefault="00753330" w:rsidP="00BE616A">
      <w:pPr>
        <w:spacing w:after="0" w:line="40" w:lineRule="atLeast"/>
        <w:rPr>
          <w:rFonts w:ascii="Arial" w:hAnsi="Arial" w:cs="Arial"/>
        </w:rPr>
      </w:pPr>
    </w:p>
    <w:p w14:paraId="3EB0B5BD" w14:textId="77777777" w:rsidR="0088128E" w:rsidRPr="00EE3DA0" w:rsidRDefault="0088128E" w:rsidP="00BE616A">
      <w:pPr>
        <w:spacing w:after="0" w:line="40" w:lineRule="atLeast"/>
        <w:rPr>
          <w:rFonts w:ascii="Arial" w:hAnsi="Arial" w:cs="Arial"/>
        </w:rPr>
      </w:pPr>
    </w:p>
    <w:p w14:paraId="4660B5E1" w14:textId="1E5735AE" w:rsidR="00753330" w:rsidRDefault="007B6E00" w:rsidP="00BE616A">
      <w:pPr>
        <w:spacing w:after="0" w:line="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Funding request</w:t>
      </w:r>
    </w:p>
    <w:p w14:paraId="06EFCA08" w14:textId="77777777" w:rsidR="00BE616A" w:rsidRDefault="00BE616A" w:rsidP="00BE616A">
      <w:pPr>
        <w:spacing w:after="0" w:line="40" w:lineRule="atLeast"/>
        <w:rPr>
          <w:rFonts w:ascii="Arial" w:hAnsi="Arial" w:cs="Arial"/>
          <w:b/>
          <w:bCs/>
        </w:rPr>
      </w:pPr>
    </w:p>
    <w:p w14:paraId="72CA1B12" w14:textId="77777777" w:rsidR="0088128E" w:rsidRPr="00263BE9" w:rsidRDefault="0088128E" w:rsidP="00BE616A">
      <w:pPr>
        <w:spacing w:after="0" w:line="40" w:lineRule="atLeast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47204A" w:rsidRPr="00EE3DA0" w14:paraId="6ED78307" w14:textId="23113F04" w:rsidTr="0047204A">
        <w:tc>
          <w:tcPr>
            <w:tcW w:w="2280" w:type="pct"/>
          </w:tcPr>
          <w:p w14:paraId="4F59D6EC" w14:textId="0B164929" w:rsidR="0047204A" w:rsidRPr="00EE3DA0" w:rsidRDefault="007B6E00" w:rsidP="00BE616A">
            <w:pPr>
              <w:spacing w:line="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the funding be used?</w:t>
            </w:r>
          </w:p>
          <w:p w14:paraId="1CCF8443" w14:textId="77777777" w:rsidR="0047204A" w:rsidRPr="00EE3DA0" w:rsidRDefault="0047204A" w:rsidP="00BE616A">
            <w:pPr>
              <w:spacing w:line="40" w:lineRule="atLeast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9A3E010" w14:textId="4D3C4929" w:rsidR="00A9656A" w:rsidRPr="00EE3DA0" w:rsidRDefault="00A9656A" w:rsidP="00BE616A">
            <w:pPr>
              <w:spacing w:line="40" w:lineRule="atLeast"/>
              <w:rPr>
                <w:rFonts w:ascii="Arial" w:hAnsi="Arial" w:cs="Arial"/>
              </w:rPr>
            </w:pPr>
          </w:p>
        </w:tc>
        <w:tc>
          <w:tcPr>
            <w:tcW w:w="2720" w:type="pct"/>
          </w:tcPr>
          <w:p w14:paraId="5C4DF859" w14:textId="77777777" w:rsidR="0047204A" w:rsidRDefault="0047204A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67C75480" w14:textId="77777777" w:rsidR="007B6E00" w:rsidRDefault="007B6E00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09772001" w14:textId="77777777" w:rsidR="007B6E00" w:rsidRDefault="007B6E00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22593811" w14:textId="77777777" w:rsidR="00862682" w:rsidRDefault="00862682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52014CBE" w14:textId="77777777" w:rsidR="00862682" w:rsidRDefault="00862682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2A6BA434" w14:textId="77777777" w:rsidR="00862682" w:rsidRDefault="00862682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67AB3074" w14:textId="3A136C81" w:rsidR="007B6E00" w:rsidRPr="00EE3DA0" w:rsidRDefault="007B6E00" w:rsidP="00BE616A">
            <w:pPr>
              <w:spacing w:line="40" w:lineRule="atLeast"/>
              <w:rPr>
                <w:rFonts w:ascii="Arial" w:hAnsi="Arial" w:cs="Arial"/>
              </w:rPr>
            </w:pPr>
          </w:p>
        </w:tc>
      </w:tr>
      <w:tr w:rsidR="00CD51A1" w:rsidRPr="00EE3DA0" w14:paraId="09F7496E" w14:textId="77777777" w:rsidTr="0047204A">
        <w:tc>
          <w:tcPr>
            <w:tcW w:w="2280" w:type="pct"/>
          </w:tcPr>
          <w:p w14:paraId="5B40F3C3" w14:textId="2300C56E" w:rsidR="00CD51A1" w:rsidRPr="00EE3DA0" w:rsidRDefault="00C00257" w:rsidP="00BE616A">
            <w:pPr>
              <w:spacing w:line="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long will the funding be used for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one single investment or use over several months?</w:t>
            </w:r>
          </w:p>
          <w:p w14:paraId="21023D0C" w14:textId="77777777" w:rsidR="00CD51A1" w:rsidRPr="00EE3DA0" w:rsidRDefault="00CD51A1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06C6EDFE" w14:textId="65D46A63" w:rsidR="00CD51A1" w:rsidRPr="00EE3DA0" w:rsidRDefault="00CD51A1" w:rsidP="00BE616A">
            <w:pPr>
              <w:spacing w:line="40" w:lineRule="atLeast"/>
              <w:rPr>
                <w:rFonts w:ascii="Arial" w:hAnsi="Arial" w:cs="Arial"/>
              </w:rPr>
            </w:pPr>
          </w:p>
        </w:tc>
        <w:tc>
          <w:tcPr>
            <w:tcW w:w="2720" w:type="pct"/>
          </w:tcPr>
          <w:p w14:paraId="52BA4EFA" w14:textId="77777777" w:rsidR="00CD51A1" w:rsidRDefault="00CD51A1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726EAF03" w14:textId="77777777" w:rsidR="00C00257" w:rsidRDefault="00C00257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103B3095" w14:textId="77777777" w:rsidR="00AC50C1" w:rsidRDefault="00AC50C1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69FE706B" w14:textId="77777777" w:rsidR="00AC50C1" w:rsidRDefault="00AC50C1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646DCAD3" w14:textId="77777777" w:rsidR="00AC50C1" w:rsidRDefault="00AC50C1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18A4EBD0" w14:textId="612BB28E" w:rsidR="00AC50C1" w:rsidRPr="00EE3DA0" w:rsidRDefault="00AC50C1" w:rsidP="00BE616A">
            <w:pPr>
              <w:spacing w:line="40" w:lineRule="atLeast"/>
              <w:rPr>
                <w:rFonts w:ascii="Arial" w:hAnsi="Arial" w:cs="Arial"/>
              </w:rPr>
            </w:pPr>
          </w:p>
        </w:tc>
      </w:tr>
      <w:tr w:rsidR="00A9656A" w:rsidRPr="00EE3DA0" w14:paraId="3ABF5B5B" w14:textId="77777777" w:rsidTr="0047204A">
        <w:tc>
          <w:tcPr>
            <w:tcW w:w="2280" w:type="pct"/>
          </w:tcPr>
          <w:p w14:paraId="2B06065C" w14:textId="4ADCB2E5" w:rsidR="00A9656A" w:rsidRPr="00EE3DA0" w:rsidRDefault="00A9656A" w:rsidP="00BE616A">
            <w:pPr>
              <w:spacing w:line="40" w:lineRule="atLeast"/>
              <w:rPr>
                <w:rFonts w:ascii="Arial" w:hAnsi="Arial" w:cs="Arial"/>
              </w:rPr>
            </w:pPr>
            <w:r w:rsidRPr="00EE3DA0">
              <w:rPr>
                <w:rFonts w:ascii="Arial" w:hAnsi="Arial" w:cs="Arial"/>
              </w:rPr>
              <w:t xml:space="preserve">How will this </w:t>
            </w:r>
            <w:r w:rsidR="001C6C70">
              <w:rPr>
                <w:rFonts w:ascii="Arial" w:hAnsi="Arial" w:cs="Arial"/>
              </w:rPr>
              <w:t>funding</w:t>
            </w:r>
            <w:r w:rsidRPr="00EE3DA0">
              <w:rPr>
                <w:rFonts w:ascii="Arial" w:hAnsi="Arial" w:cs="Arial"/>
              </w:rPr>
              <w:t xml:space="preserve"> help the community?</w:t>
            </w:r>
          </w:p>
          <w:p w14:paraId="507DE21C" w14:textId="5A207A70" w:rsidR="00A9656A" w:rsidRPr="00EE3DA0" w:rsidRDefault="00A9656A" w:rsidP="00BE616A">
            <w:pPr>
              <w:spacing w:line="40" w:lineRule="atLeast"/>
              <w:rPr>
                <w:rFonts w:ascii="Arial" w:hAnsi="Arial" w:cs="Arial"/>
              </w:rPr>
            </w:pPr>
          </w:p>
        </w:tc>
        <w:tc>
          <w:tcPr>
            <w:tcW w:w="2720" w:type="pct"/>
          </w:tcPr>
          <w:p w14:paraId="482B7A23" w14:textId="77777777" w:rsidR="00A9656A" w:rsidRDefault="00A9656A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672F35A3" w14:textId="77777777" w:rsidR="002C32A6" w:rsidRDefault="002C32A6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15B8BBD2" w14:textId="77777777" w:rsidR="00282681" w:rsidRDefault="00282681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7FEDA923" w14:textId="77777777" w:rsidR="00282681" w:rsidRDefault="00282681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6E855702" w14:textId="77777777" w:rsidR="002C32A6" w:rsidRDefault="002C32A6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058A91A1" w14:textId="77777777" w:rsidR="002C32A6" w:rsidRDefault="002C32A6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47105AA2" w14:textId="77777777" w:rsidR="002C32A6" w:rsidRDefault="002C32A6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08583394" w14:textId="3001907A" w:rsidR="002C32A6" w:rsidRPr="00EE3DA0" w:rsidRDefault="002C32A6" w:rsidP="00BE616A">
            <w:pPr>
              <w:spacing w:line="40" w:lineRule="atLeast"/>
              <w:rPr>
                <w:rFonts w:ascii="Arial" w:hAnsi="Arial" w:cs="Arial"/>
              </w:rPr>
            </w:pPr>
          </w:p>
        </w:tc>
      </w:tr>
      <w:tr w:rsidR="0047204A" w:rsidRPr="00EE3DA0" w14:paraId="61862FC3" w14:textId="5A374CAB" w:rsidTr="0047204A">
        <w:tc>
          <w:tcPr>
            <w:tcW w:w="2280" w:type="pct"/>
          </w:tcPr>
          <w:p w14:paraId="6D71E46B" w14:textId="276C7BD6" w:rsidR="0047204A" w:rsidRPr="00EE3DA0" w:rsidRDefault="0047204A" w:rsidP="00BE616A">
            <w:pPr>
              <w:spacing w:line="40" w:lineRule="atLeast"/>
              <w:rPr>
                <w:rFonts w:ascii="Arial" w:hAnsi="Arial" w:cs="Arial"/>
              </w:rPr>
            </w:pPr>
            <w:r w:rsidRPr="00833336">
              <w:rPr>
                <w:rFonts w:ascii="Arial" w:hAnsi="Arial" w:cs="Arial"/>
                <w:b/>
                <w:bCs/>
              </w:rPr>
              <w:lastRenderedPageBreak/>
              <w:t>Funding amount request</w:t>
            </w:r>
            <w:r w:rsidR="00833336">
              <w:rPr>
                <w:rFonts w:ascii="Arial" w:hAnsi="Arial" w:cs="Arial"/>
              </w:rPr>
              <w:t xml:space="preserve"> – include an estimated breakdown of how the funding will be used</w:t>
            </w:r>
          </w:p>
          <w:p w14:paraId="41D94AEB" w14:textId="77777777" w:rsidR="0047204A" w:rsidRPr="00EE3DA0" w:rsidRDefault="0047204A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5CCA8CBE" w14:textId="4496EF94" w:rsidR="0047204A" w:rsidRPr="00EE3DA0" w:rsidRDefault="0047204A" w:rsidP="00BE616A">
            <w:pPr>
              <w:spacing w:line="40" w:lineRule="atLeast"/>
              <w:rPr>
                <w:rFonts w:ascii="Arial" w:hAnsi="Arial" w:cs="Arial"/>
              </w:rPr>
            </w:pPr>
          </w:p>
        </w:tc>
        <w:tc>
          <w:tcPr>
            <w:tcW w:w="2720" w:type="pct"/>
          </w:tcPr>
          <w:p w14:paraId="3B058AD5" w14:textId="77777777" w:rsidR="0047204A" w:rsidRDefault="0047204A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2D489F4F" w14:textId="77777777" w:rsidR="00833336" w:rsidRDefault="00833336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672043A4" w14:textId="77777777" w:rsidR="00833336" w:rsidRDefault="00833336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222A19BA" w14:textId="77777777" w:rsidR="00282681" w:rsidRDefault="00282681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0FA768F0" w14:textId="77777777" w:rsidR="00282681" w:rsidRDefault="00282681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2E3D6175" w14:textId="77777777" w:rsidR="00282681" w:rsidRDefault="00282681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755E260F" w14:textId="77777777" w:rsidR="00282681" w:rsidRDefault="00282681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521B7014" w14:textId="77777777" w:rsidR="00833336" w:rsidRDefault="00833336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13DBFBA1" w14:textId="77777777" w:rsidR="00833336" w:rsidRDefault="00833336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16851597" w14:textId="01A78D14" w:rsidR="00833336" w:rsidRPr="00EE3DA0" w:rsidRDefault="00833336" w:rsidP="00BE616A">
            <w:pPr>
              <w:spacing w:line="40" w:lineRule="atLeast"/>
              <w:rPr>
                <w:rFonts w:ascii="Arial" w:hAnsi="Arial" w:cs="Arial"/>
              </w:rPr>
            </w:pPr>
          </w:p>
        </w:tc>
      </w:tr>
    </w:tbl>
    <w:p w14:paraId="314EDF0B" w14:textId="77777777" w:rsidR="001B4B05" w:rsidRDefault="001B4B05" w:rsidP="00BE616A">
      <w:pPr>
        <w:spacing w:after="0" w:line="40" w:lineRule="atLeast"/>
        <w:rPr>
          <w:rFonts w:ascii="Arial" w:hAnsi="Arial" w:cs="Arial"/>
        </w:rPr>
      </w:pPr>
    </w:p>
    <w:p w14:paraId="117B1BCB" w14:textId="77777777" w:rsidR="0088128E" w:rsidRDefault="0088128E" w:rsidP="00BE616A">
      <w:pPr>
        <w:spacing w:after="0" w:line="40" w:lineRule="atLeast"/>
        <w:rPr>
          <w:rFonts w:ascii="Arial" w:hAnsi="Arial" w:cs="Arial"/>
        </w:rPr>
      </w:pPr>
    </w:p>
    <w:p w14:paraId="64EBCBBC" w14:textId="518B03F2" w:rsidR="0088128E" w:rsidRDefault="0088128E" w:rsidP="0088128E">
      <w:pPr>
        <w:spacing w:after="0" w:line="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information</w:t>
      </w:r>
      <w:r w:rsidR="00282681">
        <w:rPr>
          <w:rFonts w:ascii="Arial" w:hAnsi="Arial" w:cs="Arial"/>
          <w:b/>
          <w:bCs/>
        </w:rPr>
        <w:t xml:space="preserve"> - optional</w:t>
      </w:r>
      <w:r>
        <w:rPr>
          <w:rFonts w:ascii="Arial" w:hAnsi="Arial" w:cs="Arial"/>
          <w:b/>
          <w:bCs/>
        </w:rPr>
        <w:t xml:space="preserve"> (250 words max)</w:t>
      </w:r>
    </w:p>
    <w:p w14:paraId="1AEF85E2" w14:textId="77777777" w:rsidR="002659C7" w:rsidRDefault="002659C7" w:rsidP="00BE616A">
      <w:pPr>
        <w:spacing w:after="0" w:line="40" w:lineRule="atLeas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128E" w14:paraId="1C3E547B" w14:textId="77777777" w:rsidTr="0088128E">
        <w:tc>
          <w:tcPr>
            <w:tcW w:w="9628" w:type="dxa"/>
          </w:tcPr>
          <w:p w14:paraId="5D5410DC" w14:textId="77777777" w:rsidR="0088128E" w:rsidRDefault="0088128E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0F0D02DC" w14:textId="77777777" w:rsidR="0088128E" w:rsidRDefault="0088128E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2C7DC374" w14:textId="77777777" w:rsidR="0088128E" w:rsidRDefault="0088128E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318BFF12" w14:textId="77777777" w:rsidR="0088128E" w:rsidRDefault="0088128E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42866499" w14:textId="77777777" w:rsidR="0088128E" w:rsidRDefault="0088128E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3D449145" w14:textId="77777777" w:rsidR="0088128E" w:rsidRDefault="0088128E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4B516DF4" w14:textId="77777777" w:rsidR="0088128E" w:rsidRDefault="0088128E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1F4B9E5C" w14:textId="77777777" w:rsidR="0088128E" w:rsidRDefault="0088128E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2C9CC7D0" w14:textId="77777777" w:rsidR="0088128E" w:rsidRDefault="0088128E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3D57C514" w14:textId="77777777" w:rsidR="0088128E" w:rsidRDefault="0088128E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3C60541A" w14:textId="77777777" w:rsidR="0088128E" w:rsidRDefault="0088128E" w:rsidP="00BE616A">
            <w:pPr>
              <w:spacing w:line="40" w:lineRule="atLeast"/>
              <w:rPr>
                <w:rFonts w:ascii="Arial" w:hAnsi="Arial" w:cs="Arial"/>
              </w:rPr>
            </w:pPr>
          </w:p>
          <w:p w14:paraId="7D3603D7" w14:textId="7A2E1136" w:rsidR="0088128E" w:rsidRDefault="0088128E" w:rsidP="00BE616A">
            <w:pPr>
              <w:spacing w:line="40" w:lineRule="atLeast"/>
              <w:rPr>
                <w:rFonts w:ascii="Arial" w:hAnsi="Arial" w:cs="Arial"/>
              </w:rPr>
            </w:pPr>
          </w:p>
        </w:tc>
      </w:tr>
    </w:tbl>
    <w:p w14:paraId="7A97C722" w14:textId="77777777" w:rsidR="0088128E" w:rsidRDefault="0088128E" w:rsidP="00BE616A">
      <w:pPr>
        <w:spacing w:after="0" w:line="40" w:lineRule="atLeast"/>
        <w:rPr>
          <w:rFonts w:ascii="Arial" w:hAnsi="Arial" w:cs="Arial"/>
        </w:rPr>
      </w:pPr>
    </w:p>
    <w:p w14:paraId="4C059D57" w14:textId="77777777" w:rsidR="00924C33" w:rsidRPr="00EE3DA0" w:rsidRDefault="00924C33" w:rsidP="00BE616A">
      <w:pPr>
        <w:spacing w:after="0" w:line="40" w:lineRule="atLeast"/>
        <w:rPr>
          <w:rFonts w:ascii="Arial" w:hAnsi="Arial" w:cs="Arial"/>
        </w:rPr>
      </w:pPr>
    </w:p>
    <w:p w14:paraId="1A5849D6" w14:textId="4762E161" w:rsidR="009E43CD" w:rsidRDefault="00C56BAB" w:rsidP="00BE616A">
      <w:pPr>
        <w:spacing w:after="0" w:line="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Declaration</w:t>
      </w:r>
    </w:p>
    <w:p w14:paraId="6B53427D" w14:textId="77777777" w:rsidR="00BE616A" w:rsidRDefault="00BE616A" w:rsidP="00BE616A">
      <w:pPr>
        <w:spacing w:after="0" w:line="40" w:lineRule="atLeast"/>
        <w:rPr>
          <w:rFonts w:ascii="Arial" w:hAnsi="Arial" w:cs="Arial"/>
          <w:b/>
          <w:bCs/>
        </w:rPr>
      </w:pPr>
    </w:p>
    <w:p w14:paraId="287DA56E" w14:textId="77777777" w:rsidR="00CA009D" w:rsidRDefault="00CA009D" w:rsidP="00BE616A">
      <w:pPr>
        <w:spacing w:after="0" w:line="40" w:lineRule="atLeas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009D" w14:paraId="7983CC3D" w14:textId="77777777" w:rsidTr="00CA009D">
        <w:tc>
          <w:tcPr>
            <w:tcW w:w="4814" w:type="dxa"/>
          </w:tcPr>
          <w:p w14:paraId="6A126F6D" w14:textId="5163B740" w:rsidR="00CA009D" w:rsidRDefault="00CA009D" w:rsidP="00CA009D">
            <w:pPr>
              <w:spacing w:line="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confirm that, to the best of my knowledge, the information contained in this </w:t>
            </w:r>
            <w:r w:rsidR="00EE54C3">
              <w:rPr>
                <w:rFonts w:ascii="Arial" w:hAnsi="Arial" w:cs="Arial"/>
                <w:sz w:val="20"/>
                <w:szCs w:val="20"/>
              </w:rPr>
              <w:t>application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is correct</w:t>
            </w:r>
          </w:p>
          <w:p w14:paraId="6821288D" w14:textId="77777777" w:rsidR="00CA009D" w:rsidRDefault="00CA009D" w:rsidP="00BE616A">
            <w:pPr>
              <w:spacing w:line="40" w:lineRule="atLeast"/>
              <w:rPr>
                <w:rFonts w:ascii="Arial" w:hAnsi="Arial" w:cs="Arial"/>
                <w:b/>
                <w:bCs/>
              </w:rPr>
            </w:pPr>
          </w:p>
          <w:p w14:paraId="02DB12EA" w14:textId="66D3D862" w:rsidR="00DE06B8" w:rsidRDefault="00DE06B8" w:rsidP="00BE616A">
            <w:pPr>
              <w:spacing w:line="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4" w:type="dxa"/>
          </w:tcPr>
          <w:p w14:paraId="2971457E" w14:textId="44BB7712" w:rsidR="00CA009D" w:rsidRPr="00DE06B8" w:rsidRDefault="00DE06B8" w:rsidP="00BE616A">
            <w:pPr>
              <w:spacing w:line="40" w:lineRule="atLeas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Full Name and Signature:</w:t>
            </w:r>
          </w:p>
        </w:tc>
      </w:tr>
      <w:tr w:rsidR="0048769B" w14:paraId="5CF54E16" w14:textId="77777777" w:rsidTr="00CA009D">
        <w:tc>
          <w:tcPr>
            <w:tcW w:w="4814" w:type="dxa"/>
          </w:tcPr>
          <w:p w14:paraId="4501B291" w14:textId="5861B633" w:rsidR="0048769B" w:rsidRDefault="0048769B" w:rsidP="0048769B">
            <w:pPr>
              <w:spacing w:line="40" w:lineRule="atLeast"/>
              <w:rPr>
                <w:rFonts w:ascii="Arial" w:hAnsi="Arial" w:cs="Arial"/>
                <w:sz w:val="20"/>
                <w:szCs w:val="20"/>
              </w:rPr>
            </w:pPr>
            <w:r w:rsidRPr="00BE616A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you are successful</w:t>
            </w:r>
            <w:r w:rsidRPr="00BE616A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BE616A">
              <w:rPr>
                <w:rFonts w:ascii="Arial" w:hAnsi="Arial" w:cs="Arial"/>
                <w:sz w:val="20"/>
                <w:szCs w:val="20"/>
              </w:rPr>
              <w:t>funding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application</w:t>
            </w:r>
            <w:r w:rsidRPr="00BE616A">
              <w:rPr>
                <w:rFonts w:ascii="Arial" w:hAnsi="Arial" w:cs="Arial"/>
                <w:sz w:val="20"/>
                <w:szCs w:val="20"/>
              </w:rPr>
              <w:t xml:space="preserve">, the Hypercharged Foundation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include </w:t>
            </w:r>
            <w:r w:rsidR="00EE54C3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organisation on our website. Please confirm you</w:t>
            </w:r>
            <w:r w:rsidR="006A064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consent </w:t>
            </w:r>
            <w:r w:rsidR="006A0642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this.</w:t>
            </w:r>
          </w:p>
          <w:p w14:paraId="503F2C5B" w14:textId="77777777" w:rsidR="0048769B" w:rsidRDefault="0048769B" w:rsidP="0048769B">
            <w:pPr>
              <w:spacing w:line="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4" w:type="dxa"/>
          </w:tcPr>
          <w:p w14:paraId="229583FD" w14:textId="1915A157" w:rsidR="0048769B" w:rsidRDefault="0048769B" w:rsidP="0048769B">
            <w:pPr>
              <w:spacing w:line="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 xml:space="preserve">Full Name </w:t>
            </w:r>
            <w:r w:rsidRPr="00646FF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i/>
                <w:iCs/>
              </w:rPr>
              <w:t>Signature:</w:t>
            </w:r>
          </w:p>
        </w:tc>
      </w:tr>
      <w:tr w:rsidR="0048769B" w14:paraId="74BD0F14" w14:textId="77777777" w:rsidTr="00CA009D">
        <w:tc>
          <w:tcPr>
            <w:tcW w:w="4814" w:type="dxa"/>
          </w:tcPr>
          <w:p w14:paraId="02C4CA2D" w14:textId="46D7433C" w:rsidR="0048769B" w:rsidRDefault="0048769B" w:rsidP="0048769B">
            <w:pPr>
              <w:spacing w:line="40" w:lineRule="atLeast"/>
              <w:rPr>
                <w:rFonts w:ascii="Arial" w:hAnsi="Arial" w:cs="Arial"/>
                <w:sz w:val="20"/>
                <w:szCs w:val="20"/>
              </w:rPr>
            </w:pPr>
            <w:r w:rsidRPr="00BE616A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you are successful</w:t>
            </w:r>
            <w:r w:rsidRPr="00BE616A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BE616A">
              <w:rPr>
                <w:rFonts w:ascii="Arial" w:hAnsi="Arial" w:cs="Arial"/>
                <w:sz w:val="20"/>
                <w:szCs w:val="20"/>
              </w:rPr>
              <w:t>funding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application</w:t>
            </w:r>
            <w:r w:rsidRPr="00BE616A">
              <w:rPr>
                <w:rFonts w:ascii="Arial" w:hAnsi="Arial" w:cs="Arial"/>
                <w:sz w:val="20"/>
                <w:szCs w:val="20"/>
              </w:rPr>
              <w:t>, the Hypercharged Foundation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would like to </w:t>
            </w:r>
            <w:r w:rsidR="00A2570E">
              <w:rPr>
                <w:rFonts w:ascii="Arial" w:hAnsi="Arial" w:cs="Arial"/>
                <w:sz w:val="20"/>
                <w:szCs w:val="20"/>
              </w:rPr>
              <w:t xml:space="preserve">promote the </w:t>
            </w:r>
            <w:r w:rsidR="00493E06">
              <w:rPr>
                <w:rFonts w:ascii="Arial" w:hAnsi="Arial" w:cs="Arial"/>
                <w:sz w:val="20"/>
                <w:szCs w:val="20"/>
              </w:rPr>
              <w:t>allocation of funding</w:t>
            </w:r>
            <w:r w:rsidR="00D0390F">
              <w:rPr>
                <w:rFonts w:ascii="Arial" w:hAnsi="Arial" w:cs="Arial"/>
                <w:sz w:val="20"/>
                <w:szCs w:val="20"/>
              </w:rPr>
              <w:t xml:space="preserve"> and activities it is supporting</w:t>
            </w:r>
            <w:r w:rsidR="00493E06">
              <w:rPr>
                <w:rFonts w:ascii="Arial" w:hAnsi="Arial" w:cs="Arial"/>
                <w:sz w:val="20"/>
                <w:szCs w:val="20"/>
              </w:rPr>
              <w:t xml:space="preserve"> through PR</w:t>
            </w:r>
            <w:r w:rsidR="005B438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93E06">
              <w:rPr>
                <w:rFonts w:ascii="Arial" w:hAnsi="Arial" w:cs="Arial"/>
                <w:sz w:val="20"/>
                <w:szCs w:val="20"/>
              </w:rPr>
              <w:t>marketing activity</w:t>
            </w:r>
            <w:r w:rsidR="00366F36">
              <w:rPr>
                <w:rFonts w:ascii="Arial" w:hAnsi="Arial" w:cs="Arial"/>
                <w:sz w:val="20"/>
                <w:szCs w:val="20"/>
              </w:rPr>
              <w:t>,</w:t>
            </w:r>
            <w:r w:rsidR="00493E06">
              <w:rPr>
                <w:rFonts w:ascii="Arial" w:hAnsi="Arial" w:cs="Arial"/>
                <w:sz w:val="20"/>
                <w:szCs w:val="20"/>
              </w:rPr>
              <w:t xml:space="preserve"> and social media. Please confirm your consent for this.</w:t>
            </w:r>
          </w:p>
          <w:p w14:paraId="49C17F47" w14:textId="699135AB" w:rsidR="00493E06" w:rsidRPr="00493E06" w:rsidRDefault="00493E06" w:rsidP="0048769B">
            <w:pPr>
              <w:spacing w:line="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F3CA61B" w14:textId="5133D1C7" w:rsidR="0048769B" w:rsidRDefault="00646FF5" w:rsidP="0048769B">
            <w:pPr>
              <w:spacing w:line="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 xml:space="preserve">Full Name </w:t>
            </w:r>
            <w:r w:rsidRPr="00646FF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i/>
                <w:iCs/>
              </w:rPr>
              <w:t>Signature:</w:t>
            </w:r>
          </w:p>
        </w:tc>
      </w:tr>
      <w:tr w:rsidR="0048769B" w14:paraId="7E97CAA1" w14:textId="77777777" w:rsidTr="00CA009D">
        <w:tc>
          <w:tcPr>
            <w:tcW w:w="4814" w:type="dxa"/>
          </w:tcPr>
          <w:p w14:paraId="0F212750" w14:textId="5FE50DCB" w:rsidR="00571EF9" w:rsidRDefault="00BB1B0E" w:rsidP="00571EF9">
            <w:pPr>
              <w:spacing w:line="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Hypercharged Foundation </w:t>
            </w:r>
            <w:r w:rsidR="00D0390F">
              <w:rPr>
                <w:rFonts w:ascii="Arial" w:hAnsi="Arial" w:cs="Arial"/>
                <w:sz w:val="20"/>
                <w:szCs w:val="20"/>
              </w:rPr>
              <w:t>would like to organise photography and video</w:t>
            </w:r>
            <w:r w:rsidR="009E0AE6">
              <w:rPr>
                <w:rFonts w:ascii="Arial" w:hAnsi="Arial" w:cs="Arial"/>
                <w:sz w:val="20"/>
                <w:szCs w:val="20"/>
              </w:rPr>
              <w:t>graphy</w:t>
            </w:r>
            <w:r w:rsidR="00D0390F">
              <w:rPr>
                <w:rFonts w:ascii="Arial" w:hAnsi="Arial" w:cs="Arial"/>
                <w:sz w:val="20"/>
                <w:szCs w:val="20"/>
              </w:rPr>
              <w:t xml:space="preserve"> to support wit</w:t>
            </w:r>
            <w:r w:rsidR="009E0AE6">
              <w:rPr>
                <w:rFonts w:ascii="Arial" w:hAnsi="Arial" w:cs="Arial"/>
                <w:sz w:val="20"/>
                <w:szCs w:val="20"/>
              </w:rPr>
              <w:t>h</w:t>
            </w:r>
            <w:r w:rsidR="00D0390F">
              <w:rPr>
                <w:rFonts w:ascii="Arial" w:hAnsi="Arial" w:cs="Arial"/>
                <w:sz w:val="20"/>
                <w:szCs w:val="20"/>
              </w:rPr>
              <w:t xml:space="preserve"> the above PR and marketing activity. </w:t>
            </w:r>
            <w:r w:rsidR="009E0AE6">
              <w:rPr>
                <w:rFonts w:ascii="Arial" w:hAnsi="Arial" w:cs="Arial"/>
                <w:sz w:val="20"/>
                <w:szCs w:val="20"/>
              </w:rPr>
              <w:t>Pleas</w:t>
            </w:r>
            <w:r w:rsidR="00571EF9">
              <w:rPr>
                <w:rFonts w:ascii="Arial" w:hAnsi="Arial" w:cs="Arial"/>
                <w:sz w:val="20"/>
                <w:szCs w:val="20"/>
              </w:rPr>
              <w:t>e confirm your consent for this.</w:t>
            </w:r>
          </w:p>
          <w:p w14:paraId="5D448BA7" w14:textId="05EDD7F2" w:rsidR="00493E06" w:rsidRDefault="00493E06" w:rsidP="00493E06">
            <w:pPr>
              <w:spacing w:line="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3F87817" w14:textId="178B7CEF" w:rsidR="0048769B" w:rsidRDefault="0048769B" w:rsidP="0048769B">
            <w:pPr>
              <w:spacing w:line="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4" w:type="dxa"/>
          </w:tcPr>
          <w:p w14:paraId="3E23CDB7" w14:textId="1A653646" w:rsidR="0048769B" w:rsidRDefault="00646FF5" w:rsidP="0048769B">
            <w:pPr>
              <w:spacing w:line="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 xml:space="preserve">Full Name </w:t>
            </w:r>
            <w:r w:rsidRPr="00646FF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i/>
                <w:iCs/>
              </w:rPr>
              <w:t>Signature:</w:t>
            </w:r>
          </w:p>
        </w:tc>
      </w:tr>
    </w:tbl>
    <w:p w14:paraId="763F8B48" w14:textId="77777777" w:rsidR="00CA009D" w:rsidRDefault="00CA009D" w:rsidP="00BE616A">
      <w:pPr>
        <w:spacing w:after="0" w:line="40" w:lineRule="atLeast"/>
        <w:rPr>
          <w:rFonts w:ascii="Arial" w:hAnsi="Arial" w:cs="Arial"/>
          <w:b/>
          <w:bCs/>
        </w:rPr>
      </w:pPr>
    </w:p>
    <w:p w14:paraId="78ACDAF1" w14:textId="77777777" w:rsidR="009E43CD" w:rsidRDefault="009E43CD" w:rsidP="00BE616A">
      <w:pPr>
        <w:spacing w:after="0" w:line="40" w:lineRule="atLeas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6972FA" w:rsidRPr="00EE3DA0" w14:paraId="7A0BB0CF" w14:textId="77777777" w:rsidTr="006972FA">
        <w:tc>
          <w:tcPr>
            <w:tcW w:w="5000" w:type="pct"/>
            <w:gridSpan w:val="2"/>
          </w:tcPr>
          <w:p w14:paraId="71C110F5" w14:textId="70CB3925" w:rsidR="006972FA" w:rsidRPr="00BE616A" w:rsidRDefault="007F3630" w:rsidP="00BE616A">
            <w:pPr>
              <w:spacing w:line="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E43CD" w:rsidRPr="00BE616A">
              <w:rPr>
                <w:rFonts w:ascii="Arial" w:hAnsi="Arial" w:cs="Arial"/>
                <w:sz w:val="20"/>
                <w:szCs w:val="20"/>
              </w:rPr>
              <w:t>Hypercharged Foundation</w:t>
            </w:r>
            <w:r w:rsidR="006972FA" w:rsidRPr="00BE616A">
              <w:rPr>
                <w:rFonts w:ascii="Arial" w:hAnsi="Arial" w:cs="Arial"/>
                <w:sz w:val="20"/>
                <w:szCs w:val="20"/>
              </w:rPr>
              <w:t xml:space="preserve"> will only use the information contained in this </w:t>
            </w:r>
            <w:r w:rsidR="00F826DF">
              <w:rPr>
                <w:rFonts w:ascii="Arial" w:hAnsi="Arial" w:cs="Arial"/>
                <w:sz w:val="20"/>
                <w:szCs w:val="20"/>
              </w:rPr>
              <w:t>form</w:t>
            </w:r>
            <w:r w:rsidR="006972FA" w:rsidRPr="00BE61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as part of its application review process and </w:t>
            </w:r>
            <w:r w:rsidR="006972FA" w:rsidRPr="00BE616A">
              <w:rPr>
                <w:rFonts w:ascii="Arial" w:hAnsi="Arial" w:cs="Arial"/>
                <w:sz w:val="20"/>
                <w:szCs w:val="20"/>
              </w:rPr>
              <w:t xml:space="preserve">to monitor progress of activities </w:t>
            </w:r>
            <w:r>
              <w:rPr>
                <w:rFonts w:ascii="Arial" w:hAnsi="Arial" w:cs="Arial"/>
                <w:sz w:val="20"/>
                <w:szCs w:val="20"/>
              </w:rPr>
              <w:t xml:space="preserve">supported by </w:t>
            </w:r>
            <w:r w:rsidR="006972FA" w:rsidRPr="00BE616A">
              <w:rPr>
                <w:rFonts w:ascii="Arial" w:hAnsi="Arial" w:cs="Arial"/>
                <w:sz w:val="20"/>
                <w:szCs w:val="20"/>
              </w:rPr>
              <w:t xml:space="preserve">the funding. The information will be kept for </w:t>
            </w:r>
            <w:r>
              <w:rPr>
                <w:rFonts w:ascii="Arial" w:hAnsi="Arial" w:cs="Arial"/>
                <w:sz w:val="20"/>
                <w:szCs w:val="20"/>
              </w:rPr>
              <w:t>five</w:t>
            </w:r>
            <w:r w:rsidR="006972FA" w:rsidRPr="00BE616A">
              <w:rPr>
                <w:rFonts w:ascii="Arial" w:hAnsi="Arial" w:cs="Arial"/>
                <w:sz w:val="20"/>
                <w:szCs w:val="20"/>
              </w:rPr>
              <w:t xml:space="preserve"> years following the end of the funding scheme, after which it will be destroyed/deleted (as appropriate). The data will not be shared </w:t>
            </w:r>
            <w:r>
              <w:rPr>
                <w:rFonts w:ascii="Arial" w:hAnsi="Arial" w:cs="Arial"/>
                <w:sz w:val="20"/>
                <w:szCs w:val="20"/>
              </w:rPr>
              <w:t>outside of the</w:t>
            </w:r>
            <w:r w:rsidR="006972FA" w:rsidRPr="00BE61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DBF" w:rsidRPr="00BE616A">
              <w:rPr>
                <w:rFonts w:ascii="Arial" w:hAnsi="Arial" w:cs="Arial"/>
                <w:sz w:val="20"/>
                <w:szCs w:val="20"/>
              </w:rPr>
              <w:t>Foundation</w:t>
            </w:r>
            <w:r w:rsidR="006972FA" w:rsidRPr="00BE616A">
              <w:rPr>
                <w:rFonts w:ascii="Arial" w:hAnsi="Arial" w:cs="Arial"/>
                <w:sz w:val="20"/>
                <w:szCs w:val="20"/>
              </w:rPr>
              <w:t xml:space="preserve">. If any information in this document </w:t>
            </w:r>
            <w:proofErr w:type="gramStart"/>
            <w:r w:rsidR="006972FA" w:rsidRPr="00BE616A">
              <w:rPr>
                <w:rFonts w:ascii="Arial" w:hAnsi="Arial" w:cs="Arial"/>
                <w:sz w:val="20"/>
                <w:szCs w:val="20"/>
              </w:rPr>
              <w:lastRenderedPageBreak/>
              <w:t>changes</w:t>
            </w:r>
            <w:proofErr w:type="gramEnd"/>
            <w:r w:rsidR="006972FA" w:rsidRPr="00BE616A">
              <w:rPr>
                <w:rFonts w:ascii="Arial" w:hAnsi="Arial" w:cs="Arial"/>
                <w:sz w:val="20"/>
                <w:szCs w:val="20"/>
              </w:rPr>
              <w:t xml:space="preserve"> please inform</w:t>
            </w:r>
            <w:r w:rsidR="008B6DBF" w:rsidRPr="00BE616A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6972FA" w:rsidRPr="00BE61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DBF" w:rsidRPr="00BE616A">
              <w:rPr>
                <w:rFonts w:ascii="Arial" w:hAnsi="Arial" w:cs="Arial"/>
                <w:sz w:val="20"/>
                <w:szCs w:val="20"/>
              </w:rPr>
              <w:t>Foundation</w:t>
            </w:r>
            <w:r w:rsidR="006972FA" w:rsidRPr="00BE616A">
              <w:rPr>
                <w:rFonts w:ascii="Arial" w:hAnsi="Arial" w:cs="Arial"/>
                <w:sz w:val="20"/>
                <w:szCs w:val="20"/>
              </w:rPr>
              <w:t xml:space="preserve"> Team as soon as possible to ensure all data is accurate and up to date. The information will be kept securely in accordance with GDPR.</w:t>
            </w:r>
          </w:p>
          <w:p w14:paraId="6864B1F3" w14:textId="77777777" w:rsidR="006972FA" w:rsidRPr="00EE3DA0" w:rsidRDefault="006972FA" w:rsidP="00BE616A">
            <w:pPr>
              <w:spacing w:line="40" w:lineRule="atLeast"/>
              <w:rPr>
                <w:rFonts w:ascii="Arial" w:hAnsi="Arial" w:cs="Arial"/>
              </w:rPr>
            </w:pPr>
          </w:p>
        </w:tc>
      </w:tr>
      <w:tr w:rsidR="009D447A" w:rsidRPr="00EE3DA0" w14:paraId="2DFF497E" w14:textId="77777777" w:rsidTr="009D447A">
        <w:tc>
          <w:tcPr>
            <w:tcW w:w="2500" w:type="pct"/>
          </w:tcPr>
          <w:p w14:paraId="42D4481E" w14:textId="3F5C30E9" w:rsidR="009D447A" w:rsidRPr="00BE616A" w:rsidRDefault="009D447A" w:rsidP="009D447A">
            <w:pPr>
              <w:spacing w:line="40" w:lineRule="atLeast"/>
              <w:rPr>
                <w:rFonts w:ascii="Arial" w:hAnsi="Arial" w:cs="Arial"/>
                <w:sz w:val="20"/>
                <w:szCs w:val="20"/>
              </w:rPr>
            </w:pPr>
            <w:r w:rsidRPr="00BE616A">
              <w:rPr>
                <w:rFonts w:ascii="Arial" w:hAnsi="Arial" w:cs="Arial"/>
                <w:sz w:val="20"/>
                <w:szCs w:val="20"/>
              </w:rPr>
              <w:lastRenderedPageBreak/>
              <w:t>Please confirm you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E616A">
              <w:rPr>
                <w:rFonts w:ascii="Arial" w:hAnsi="Arial" w:cs="Arial"/>
                <w:sz w:val="20"/>
                <w:szCs w:val="20"/>
              </w:rPr>
              <w:t xml:space="preserve"> consent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BE61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your data to be shared and stored</w:t>
            </w:r>
            <w:r w:rsidRPr="00BE616A">
              <w:rPr>
                <w:rFonts w:ascii="Arial" w:hAnsi="Arial" w:cs="Arial"/>
                <w:sz w:val="20"/>
                <w:szCs w:val="20"/>
              </w:rPr>
              <w:t xml:space="preserve"> with the Hypercharged Foundation team.</w:t>
            </w:r>
          </w:p>
          <w:p w14:paraId="677C4721" w14:textId="77777777" w:rsidR="009D447A" w:rsidRDefault="009D447A" w:rsidP="00BE616A">
            <w:pPr>
              <w:spacing w:line="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9A9C965" w14:textId="77777777" w:rsidR="009D447A" w:rsidRDefault="009D447A" w:rsidP="009D447A">
            <w:pPr>
              <w:spacing w:line="40" w:lineRule="atLeas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Full Name </w:t>
            </w:r>
            <w:r w:rsidRPr="00646FF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i/>
                <w:iCs/>
              </w:rPr>
              <w:t>Signature:</w:t>
            </w:r>
          </w:p>
          <w:p w14:paraId="0E579D03" w14:textId="77777777" w:rsidR="009D447A" w:rsidRDefault="009D447A" w:rsidP="00BE616A">
            <w:pPr>
              <w:spacing w:line="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CC49E72" w14:textId="40296013" w:rsidR="009D447A" w:rsidRDefault="009D447A" w:rsidP="00BE616A">
            <w:pPr>
              <w:spacing w:line="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1E04D7" w14:textId="77777777" w:rsidR="00C304FD" w:rsidRDefault="00C304FD" w:rsidP="00BE616A">
      <w:pPr>
        <w:spacing w:after="0" w:line="40" w:lineRule="atLeast"/>
        <w:rPr>
          <w:rFonts w:ascii="Arial" w:hAnsi="Arial" w:cs="Arial"/>
        </w:rPr>
      </w:pPr>
    </w:p>
    <w:p w14:paraId="4B7401BA" w14:textId="77777777" w:rsidR="002561B8" w:rsidRDefault="002561B8" w:rsidP="00EE54C3">
      <w:pPr>
        <w:spacing w:after="0" w:line="40" w:lineRule="atLeast"/>
        <w:rPr>
          <w:rFonts w:ascii="Arial" w:hAnsi="Arial" w:cs="Arial"/>
          <w:b/>
          <w:bCs/>
        </w:rPr>
      </w:pPr>
    </w:p>
    <w:p w14:paraId="357EE70D" w14:textId="65C4D6DE" w:rsidR="00EE54C3" w:rsidRDefault="00EE54C3" w:rsidP="00EE54C3">
      <w:pPr>
        <w:spacing w:after="0" w:line="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steps</w:t>
      </w:r>
    </w:p>
    <w:p w14:paraId="60729C36" w14:textId="77777777" w:rsidR="00EE54C3" w:rsidRDefault="00EE54C3" w:rsidP="00EE54C3">
      <w:pPr>
        <w:spacing w:after="0" w:line="40" w:lineRule="atLeast"/>
        <w:rPr>
          <w:rFonts w:ascii="Arial" w:hAnsi="Arial" w:cs="Arial"/>
        </w:rPr>
      </w:pPr>
    </w:p>
    <w:p w14:paraId="025CB390" w14:textId="78D37E22" w:rsidR="000B5983" w:rsidRDefault="000B5983" w:rsidP="00BE616A">
      <w:pPr>
        <w:spacing w:after="0" w:line="40" w:lineRule="atLeast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Please forward you application form to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5E2493">
          <w:rPr>
            <w:rStyle w:val="Hyperlink"/>
            <w:rFonts w:ascii="Arial" w:hAnsi="Arial" w:cs="Arial"/>
            <w:sz w:val="20"/>
            <w:szCs w:val="20"/>
          </w:rPr>
          <w:t>hypercharged@countybroadband.co.uk</w:t>
        </w:r>
      </w:hyperlink>
    </w:p>
    <w:p w14:paraId="65DEC422" w14:textId="77777777" w:rsidR="000B5983" w:rsidRDefault="000B5983" w:rsidP="00BE616A">
      <w:pPr>
        <w:spacing w:after="0" w:line="40" w:lineRule="atLeast"/>
        <w:rPr>
          <w:rStyle w:val="Hyperlink"/>
          <w:rFonts w:ascii="Arial" w:hAnsi="Arial" w:cs="Arial"/>
          <w:sz w:val="20"/>
          <w:szCs w:val="20"/>
        </w:rPr>
      </w:pPr>
    </w:p>
    <w:p w14:paraId="79EA2F9D" w14:textId="5583F081" w:rsidR="004746D3" w:rsidRDefault="00EE54C3" w:rsidP="00BE616A">
      <w:pPr>
        <w:spacing w:after="0" w:line="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Your funding application will be </w:t>
      </w:r>
      <w:r w:rsidR="000B5983">
        <w:rPr>
          <w:rFonts w:ascii="Arial" w:hAnsi="Arial" w:cs="Arial"/>
        </w:rPr>
        <w:t>reviewed,</w:t>
      </w:r>
      <w:r>
        <w:rPr>
          <w:rFonts w:ascii="Arial" w:hAnsi="Arial" w:cs="Arial"/>
        </w:rPr>
        <w:t xml:space="preserve"> and we will respond to you within </w:t>
      </w:r>
      <w:r w:rsidRPr="000B5983">
        <w:rPr>
          <w:rFonts w:ascii="Arial" w:hAnsi="Arial" w:cs="Arial"/>
          <w:b/>
          <w:bCs/>
        </w:rPr>
        <w:t>10 weeks</w:t>
      </w:r>
      <w:r>
        <w:rPr>
          <w:rFonts w:ascii="Arial" w:hAnsi="Arial" w:cs="Arial"/>
        </w:rPr>
        <w:t>. We may contact you if we require further information.</w:t>
      </w:r>
      <w:r w:rsidR="001F695A">
        <w:rPr>
          <w:rFonts w:ascii="Arial" w:hAnsi="Arial" w:cs="Arial"/>
        </w:rPr>
        <w:t xml:space="preserve"> Thank you for your application.</w:t>
      </w:r>
    </w:p>
    <w:sectPr w:rsidR="004746D3" w:rsidSect="000063CE">
      <w:footerReference w:type="defaul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8B6D" w14:textId="77777777" w:rsidR="00FE5F5B" w:rsidRDefault="00FE5F5B" w:rsidP="00E209CA">
      <w:pPr>
        <w:spacing w:after="0" w:line="240" w:lineRule="auto"/>
      </w:pPr>
      <w:r>
        <w:separator/>
      </w:r>
    </w:p>
  </w:endnote>
  <w:endnote w:type="continuationSeparator" w:id="0">
    <w:p w14:paraId="19456074" w14:textId="77777777" w:rsidR="00FE5F5B" w:rsidRDefault="00FE5F5B" w:rsidP="00E2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1E0B" w14:textId="77777777" w:rsidR="00E209CA" w:rsidRDefault="00E209CA" w:rsidP="00E209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CA1A" w14:textId="77777777" w:rsidR="00FE5F5B" w:rsidRDefault="00FE5F5B" w:rsidP="00E209CA">
      <w:pPr>
        <w:spacing w:after="0" w:line="240" w:lineRule="auto"/>
      </w:pPr>
      <w:r>
        <w:separator/>
      </w:r>
    </w:p>
  </w:footnote>
  <w:footnote w:type="continuationSeparator" w:id="0">
    <w:p w14:paraId="6AFEFA1B" w14:textId="77777777" w:rsidR="00FE5F5B" w:rsidRDefault="00FE5F5B" w:rsidP="00E20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FE"/>
    <w:rsid w:val="000063CE"/>
    <w:rsid w:val="00010B1E"/>
    <w:rsid w:val="00030789"/>
    <w:rsid w:val="000431C7"/>
    <w:rsid w:val="000450C3"/>
    <w:rsid w:val="00081609"/>
    <w:rsid w:val="000B5983"/>
    <w:rsid w:val="000C2966"/>
    <w:rsid w:val="000C61F0"/>
    <w:rsid w:val="00107CE1"/>
    <w:rsid w:val="00176E90"/>
    <w:rsid w:val="0019044D"/>
    <w:rsid w:val="00197782"/>
    <w:rsid w:val="001B4B05"/>
    <w:rsid w:val="001C6C70"/>
    <w:rsid w:val="001E2DE3"/>
    <w:rsid w:val="001F695A"/>
    <w:rsid w:val="0022088F"/>
    <w:rsid w:val="00237829"/>
    <w:rsid w:val="002454E1"/>
    <w:rsid w:val="002561B8"/>
    <w:rsid w:val="00263190"/>
    <w:rsid w:val="00263BE9"/>
    <w:rsid w:val="002659C7"/>
    <w:rsid w:val="00280519"/>
    <w:rsid w:val="00282681"/>
    <w:rsid w:val="00293260"/>
    <w:rsid w:val="002C32A6"/>
    <w:rsid w:val="00366F36"/>
    <w:rsid w:val="00384B2B"/>
    <w:rsid w:val="00390FFC"/>
    <w:rsid w:val="003A0DC1"/>
    <w:rsid w:val="003A66AC"/>
    <w:rsid w:val="003C1E89"/>
    <w:rsid w:val="00455EDB"/>
    <w:rsid w:val="00461672"/>
    <w:rsid w:val="0047204A"/>
    <w:rsid w:val="004746D3"/>
    <w:rsid w:val="0048769B"/>
    <w:rsid w:val="004924A0"/>
    <w:rsid w:val="00493E06"/>
    <w:rsid w:val="00496E7E"/>
    <w:rsid w:val="004D7721"/>
    <w:rsid w:val="0051748A"/>
    <w:rsid w:val="0053401B"/>
    <w:rsid w:val="00571EF9"/>
    <w:rsid w:val="005B4381"/>
    <w:rsid w:val="005C4A32"/>
    <w:rsid w:val="00646FF5"/>
    <w:rsid w:val="00652DD0"/>
    <w:rsid w:val="00652ED6"/>
    <w:rsid w:val="00663AA7"/>
    <w:rsid w:val="006972FA"/>
    <w:rsid w:val="006A0642"/>
    <w:rsid w:val="006A2496"/>
    <w:rsid w:val="006B24FE"/>
    <w:rsid w:val="006F08AD"/>
    <w:rsid w:val="00715513"/>
    <w:rsid w:val="00720CDD"/>
    <w:rsid w:val="00741478"/>
    <w:rsid w:val="0074270F"/>
    <w:rsid w:val="00746C36"/>
    <w:rsid w:val="00753330"/>
    <w:rsid w:val="00765100"/>
    <w:rsid w:val="00797993"/>
    <w:rsid w:val="007B6E00"/>
    <w:rsid w:val="007D01F9"/>
    <w:rsid w:val="007D29D6"/>
    <w:rsid w:val="007E2095"/>
    <w:rsid w:val="007F3630"/>
    <w:rsid w:val="00825663"/>
    <w:rsid w:val="00833336"/>
    <w:rsid w:val="00862682"/>
    <w:rsid w:val="0088128E"/>
    <w:rsid w:val="008B6DBF"/>
    <w:rsid w:val="008D5611"/>
    <w:rsid w:val="00924C33"/>
    <w:rsid w:val="00946F7F"/>
    <w:rsid w:val="009941CA"/>
    <w:rsid w:val="009D447A"/>
    <w:rsid w:val="009E0AE6"/>
    <w:rsid w:val="009E43CD"/>
    <w:rsid w:val="00A07623"/>
    <w:rsid w:val="00A234E8"/>
    <w:rsid w:val="00A2570E"/>
    <w:rsid w:val="00A307FE"/>
    <w:rsid w:val="00A8199A"/>
    <w:rsid w:val="00A866D8"/>
    <w:rsid w:val="00A91154"/>
    <w:rsid w:val="00A9656A"/>
    <w:rsid w:val="00AA5361"/>
    <w:rsid w:val="00AC50C1"/>
    <w:rsid w:val="00B7667B"/>
    <w:rsid w:val="00B77B0C"/>
    <w:rsid w:val="00BA6C19"/>
    <w:rsid w:val="00BB1B0E"/>
    <w:rsid w:val="00BE616A"/>
    <w:rsid w:val="00C00257"/>
    <w:rsid w:val="00C235A7"/>
    <w:rsid w:val="00C304FD"/>
    <w:rsid w:val="00C56BAB"/>
    <w:rsid w:val="00C72786"/>
    <w:rsid w:val="00CA009D"/>
    <w:rsid w:val="00CB0F11"/>
    <w:rsid w:val="00CC1503"/>
    <w:rsid w:val="00CC73F5"/>
    <w:rsid w:val="00CD51A1"/>
    <w:rsid w:val="00CE364E"/>
    <w:rsid w:val="00D00C94"/>
    <w:rsid w:val="00D0390F"/>
    <w:rsid w:val="00D06217"/>
    <w:rsid w:val="00D30F23"/>
    <w:rsid w:val="00DD16E6"/>
    <w:rsid w:val="00DE06B8"/>
    <w:rsid w:val="00E10914"/>
    <w:rsid w:val="00E209CA"/>
    <w:rsid w:val="00E41D1F"/>
    <w:rsid w:val="00ED0D9D"/>
    <w:rsid w:val="00EE3DA0"/>
    <w:rsid w:val="00EE45B3"/>
    <w:rsid w:val="00EE54C3"/>
    <w:rsid w:val="00EF6426"/>
    <w:rsid w:val="00F826DF"/>
    <w:rsid w:val="00F97A46"/>
    <w:rsid w:val="00FE2898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71E9"/>
  <w15:chartTrackingRefBased/>
  <w15:docId w15:val="{3305C83B-92D1-4608-B4F2-7B710A57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CA"/>
  </w:style>
  <w:style w:type="paragraph" w:styleId="Footer">
    <w:name w:val="footer"/>
    <w:basedOn w:val="Normal"/>
    <w:link w:val="FooterChar"/>
    <w:uiPriority w:val="99"/>
    <w:unhideWhenUsed/>
    <w:rsid w:val="00E2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CA"/>
  </w:style>
  <w:style w:type="character" w:styleId="CommentReference">
    <w:name w:val="annotation reference"/>
    <w:basedOn w:val="DefaultParagraphFont"/>
    <w:uiPriority w:val="99"/>
    <w:semiHidden/>
    <w:unhideWhenUsed/>
    <w:rsid w:val="00CC1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0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C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0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hypercharged@countybroadband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ypercharged@countybroadband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ypercharged@countybroadband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514471EBD46478BF18A21A5A76882" ma:contentTypeVersion="13" ma:contentTypeDescription="Create a new document." ma:contentTypeScope="" ma:versionID="b0d25f639a392eb44e41ae5327f4272d">
  <xsd:schema xmlns:xsd="http://www.w3.org/2001/XMLSchema" xmlns:xs="http://www.w3.org/2001/XMLSchema" xmlns:p="http://schemas.microsoft.com/office/2006/metadata/properties" xmlns:ns2="53652cde-559e-4d4e-93a5-b7aa2e2b7ba6" xmlns:ns3="e26f767f-e82d-41e5-a6ed-6ac764e480f1" targetNamespace="http://schemas.microsoft.com/office/2006/metadata/properties" ma:root="true" ma:fieldsID="6c9ad1e35897b528699ea45bee017cd6" ns2:_="" ns3:_="">
    <xsd:import namespace="53652cde-559e-4d4e-93a5-b7aa2e2b7ba6"/>
    <xsd:import namespace="e26f767f-e82d-41e5-a6ed-6ac764e48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52cde-559e-4d4e-93a5-b7aa2e2b7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f767f-e82d-41e5-a6ed-6ac764e48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87611-077F-4A78-8A6A-0C2FC5A44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C64A97-CCC6-4404-BF25-9A0508594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5A2E1-9324-4966-A4D1-81B5EEEA2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52cde-559e-4d4e-93a5-b7aa2e2b7ba6"/>
    <ds:schemaRef ds:uri="e26f767f-e82d-41e5-a6ed-6ac764e48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Ling</dc:creator>
  <cp:keywords/>
  <dc:description/>
  <cp:lastModifiedBy>Tim Miller</cp:lastModifiedBy>
  <cp:revision>2</cp:revision>
  <dcterms:created xsi:type="dcterms:W3CDTF">2022-05-06T15:21:00Z</dcterms:created>
  <dcterms:modified xsi:type="dcterms:W3CDTF">2022-05-06T15:21:00Z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0x010100E80514471EBD46478BF18A21A5A76882</vt:lpwstr>
  </property>
</Properties>
</file>